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2ADA" w14:textId="77777777" w:rsidR="00AE6346" w:rsidRPr="00F0496F" w:rsidRDefault="005D1124" w:rsidP="00F64A59">
      <w:pPr>
        <w:pStyle w:val="Overskrift1"/>
        <w:jc w:val="center"/>
        <w:rPr>
          <w:rFonts w:ascii="Calibri" w:hAnsi="Calibri"/>
          <w:sz w:val="32"/>
          <w:szCs w:val="32"/>
        </w:rPr>
      </w:pPr>
      <w:r w:rsidRPr="00122745">
        <w:rPr>
          <w:rFonts w:ascii="Calibri" w:hAnsi="Calibri"/>
          <w:sz w:val="32"/>
          <w:szCs w:val="32"/>
        </w:rPr>
        <w:t>Fond for f</w:t>
      </w:r>
      <w:r w:rsidR="00576C84" w:rsidRPr="00122745">
        <w:rPr>
          <w:rFonts w:ascii="Calibri" w:hAnsi="Calibri"/>
          <w:sz w:val="32"/>
          <w:szCs w:val="32"/>
        </w:rPr>
        <w:t>ritidsaktiviteter</w:t>
      </w:r>
    </w:p>
    <w:p w14:paraId="010CB6DB" w14:textId="77777777" w:rsidR="005E6162" w:rsidRPr="00F0496F" w:rsidRDefault="005E6162" w:rsidP="00F64A59">
      <w:pPr>
        <w:pStyle w:val="Overskrift1"/>
        <w:jc w:val="center"/>
        <w:rPr>
          <w:rFonts w:ascii="Calibri" w:hAnsi="Calibri"/>
          <w:sz w:val="32"/>
          <w:szCs w:val="32"/>
        </w:rPr>
      </w:pPr>
      <w:r w:rsidRPr="00F0496F">
        <w:rPr>
          <w:rFonts w:ascii="Calibri" w:hAnsi="Calibri"/>
          <w:sz w:val="32"/>
          <w:szCs w:val="32"/>
        </w:rPr>
        <w:t>ORIENTERING</w:t>
      </w:r>
    </w:p>
    <w:p w14:paraId="5FCF91E0" w14:textId="77777777" w:rsidR="005E6162" w:rsidRPr="00F0496F" w:rsidRDefault="00B1106B" w:rsidP="00B1106B">
      <w:pPr>
        <w:jc w:val="center"/>
        <w:rPr>
          <w:rFonts w:ascii="Calibri" w:hAnsi="Calibri"/>
          <w:b/>
          <w:i/>
          <w:sz w:val="32"/>
          <w:szCs w:val="32"/>
        </w:rPr>
      </w:pPr>
      <w:r w:rsidRPr="00F0496F">
        <w:rPr>
          <w:rFonts w:ascii="Calibri" w:hAnsi="Calibri"/>
          <w:b/>
          <w:i/>
          <w:sz w:val="32"/>
          <w:szCs w:val="32"/>
        </w:rPr>
        <w:t>Visjonen vår er å gjøre Larvik til et godt sted å leve.</w:t>
      </w:r>
    </w:p>
    <w:p w14:paraId="391C1F8F" w14:textId="77777777" w:rsidR="00B1106B" w:rsidRPr="00F0496F" w:rsidRDefault="00B1106B" w:rsidP="005E6162">
      <w:pPr>
        <w:rPr>
          <w:rFonts w:ascii="Calibri" w:hAnsi="Calibri"/>
        </w:rPr>
      </w:pPr>
    </w:p>
    <w:p w14:paraId="06F38672" w14:textId="77777777" w:rsidR="0022658C" w:rsidRPr="00F0496F" w:rsidRDefault="0022658C" w:rsidP="0022658C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/>
        </w:rPr>
      </w:pPr>
      <w:r w:rsidRPr="00F0496F">
        <w:rPr>
          <w:rFonts w:ascii="Calibri" w:hAnsi="Calibri"/>
        </w:rPr>
        <w:t>Fr</w:t>
      </w:r>
      <w:r w:rsidR="005E6162" w:rsidRPr="00F0496F">
        <w:rPr>
          <w:rFonts w:ascii="Calibri" w:hAnsi="Calibri"/>
        </w:rPr>
        <w:t>ivilligsentral</w:t>
      </w:r>
      <w:r w:rsidRPr="00F0496F">
        <w:rPr>
          <w:rFonts w:ascii="Calibri" w:hAnsi="Calibri"/>
        </w:rPr>
        <w:t>en i Larvik</w:t>
      </w:r>
      <w:r w:rsidR="005E6162" w:rsidRPr="00F0496F">
        <w:rPr>
          <w:rFonts w:ascii="Calibri" w:hAnsi="Calibri"/>
        </w:rPr>
        <w:t xml:space="preserve"> og Predikantringen har avsatt midler til drift av e</w:t>
      </w:r>
      <w:r w:rsidRPr="00F0496F">
        <w:rPr>
          <w:rFonts w:ascii="Calibri" w:hAnsi="Calibri"/>
        </w:rPr>
        <w:t>t</w:t>
      </w:r>
      <w:r w:rsidR="005E6162" w:rsidRPr="00F0496F">
        <w:rPr>
          <w:rFonts w:ascii="Calibri" w:hAnsi="Calibri"/>
        </w:rPr>
        <w:t xml:space="preserve"> </w:t>
      </w:r>
      <w:r w:rsidRPr="00F0496F">
        <w:rPr>
          <w:rFonts w:ascii="Calibri" w:hAnsi="Calibri"/>
        </w:rPr>
        <w:t>fond.</w:t>
      </w:r>
    </w:p>
    <w:p w14:paraId="4779808E" w14:textId="77777777" w:rsidR="00576C84" w:rsidRPr="00122745" w:rsidRDefault="00576C84" w:rsidP="00576C84">
      <w:pPr>
        <w:pStyle w:val="NormalWeb"/>
        <w:shd w:val="clear" w:color="auto" w:fill="FFFFFF"/>
        <w:rPr>
          <w:rFonts w:ascii="Calibri" w:hAnsi="Calibri" w:cs="Arial"/>
          <w:color w:val="222222"/>
        </w:rPr>
      </w:pPr>
      <w:r w:rsidRPr="00122745">
        <w:rPr>
          <w:rFonts w:ascii="Calibri" w:hAnsi="Calibri" w:cs="Arial"/>
          <w:b/>
          <w:color w:val="222222"/>
        </w:rPr>
        <w:t xml:space="preserve">Formål: </w:t>
      </w:r>
      <w:r w:rsidRPr="00122745">
        <w:rPr>
          <w:rFonts w:ascii="Calibri" w:hAnsi="Calibri" w:cs="Arial"/>
          <w:color w:val="222222"/>
        </w:rPr>
        <w:t>Støtte til deltagelse i foreningslivet, fritidsaktiviteter og nødvendig utstyr.</w:t>
      </w:r>
    </w:p>
    <w:p w14:paraId="1B45A9D2" w14:textId="77777777" w:rsidR="00576C84" w:rsidRPr="00122745" w:rsidRDefault="00576C84" w:rsidP="00576C84">
      <w:pPr>
        <w:pStyle w:val="NormalWeb"/>
        <w:shd w:val="clear" w:color="auto" w:fill="FFFFFF"/>
        <w:rPr>
          <w:rFonts w:ascii="Calibri" w:hAnsi="Calibri" w:cs="Arial"/>
          <w:color w:val="222222"/>
        </w:rPr>
      </w:pPr>
      <w:r w:rsidRPr="00122745">
        <w:rPr>
          <w:rFonts w:ascii="Calibri" w:hAnsi="Calibri" w:cs="Arial"/>
          <w:b/>
          <w:color w:val="222222"/>
        </w:rPr>
        <w:t xml:space="preserve">Målgruppe: </w:t>
      </w:r>
      <w:r w:rsidRPr="00122745">
        <w:rPr>
          <w:rFonts w:ascii="Calibri" w:hAnsi="Calibri" w:cs="Arial"/>
          <w:color w:val="222222"/>
        </w:rPr>
        <w:t>Lavinntektsfamilier med barn i aldersgruppen 6-16 år + 16-18 år etter behov.</w:t>
      </w:r>
    </w:p>
    <w:p w14:paraId="5A9095C9" w14:textId="77777777" w:rsidR="00153878" w:rsidRPr="00F0496F" w:rsidRDefault="0022658C" w:rsidP="0022658C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/>
        </w:rPr>
      </w:pPr>
      <w:r w:rsidRPr="00F0496F">
        <w:rPr>
          <w:rFonts w:ascii="Calibri" w:hAnsi="Calibri"/>
        </w:rPr>
        <w:t>Målsettingen med ordningen er å gi tilskudd</w:t>
      </w:r>
      <w:r w:rsidRPr="00F0496F">
        <w:rPr>
          <w:rStyle w:val="apple-converted-space"/>
          <w:rFonts w:ascii="Calibri" w:hAnsi="Calibri"/>
        </w:rPr>
        <w:t xml:space="preserve"> </w:t>
      </w:r>
      <w:r w:rsidRPr="00F0496F">
        <w:rPr>
          <w:rFonts w:ascii="Calibri" w:hAnsi="Calibri"/>
        </w:rPr>
        <w:t xml:space="preserve">til enkeltpersoner slik at barn og unge berørt av fattigdomsproblematikk kan delta på fritidsaktiviteter i nærmiljøet. </w:t>
      </w:r>
      <w:r w:rsidR="00153878" w:rsidRPr="00122745">
        <w:rPr>
          <w:rFonts w:ascii="Calibri" w:hAnsi="Calibri"/>
        </w:rPr>
        <w:t xml:space="preserve">Hver søknad behandles individuelt. </w:t>
      </w:r>
      <w:r w:rsidRPr="00F0496F">
        <w:rPr>
          <w:rFonts w:ascii="Calibri" w:hAnsi="Calibri"/>
        </w:rPr>
        <w:t>Tilskuddene gis for ett år</w:t>
      </w:r>
      <w:r w:rsidRPr="00F0496F">
        <w:rPr>
          <w:rFonts w:ascii="Calibri" w:hAnsi="Calibri"/>
          <w:color w:val="FF0000"/>
        </w:rPr>
        <w:t xml:space="preserve"> </w:t>
      </w:r>
      <w:r w:rsidRPr="00F0496F">
        <w:rPr>
          <w:rFonts w:ascii="Calibri" w:hAnsi="Calibri"/>
        </w:rPr>
        <w:t>av gangen</w:t>
      </w:r>
      <w:r w:rsidR="00153878" w:rsidRPr="00F0496F">
        <w:rPr>
          <w:rFonts w:ascii="Calibri" w:hAnsi="Calibri"/>
        </w:rPr>
        <w:t>.</w:t>
      </w:r>
    </w:p>
    <w:p w14:paraId="77CF1835" w14:textId="77777777" w:rsidR="005E6162" w:rsidRPr="00F0496F" w:rsidRDefault="005E6162" w:rsidP="005E6162">
      <w:pPr>
        <w:rPr>
          <w:rFonts w:ascii="Calibri" w:hAnsi="Calibri"/>
        </w:rPr>
      </w:pPr>
      <w:r w:rsidRPr="00F0496F">
        <w:rPr>
          <w:rFonts w:ascii="Calibri" w:hAnsi="Calibri"/>
        </w:rPr>
        <w:t xml:space="preserve">Ordningen koordineres av </w:t>
      </w:r>
      <w:r w:rsidR="00F64A59" w:rsidRPr="00122745">
        <w:rPr>
          <w:rFonts w:ascii="Calibri" w:hAnsi="Calibri"/>
        </w:rPr>
        <w:t>Frivilligsentralen i Larvik</w:t>
      </w:r>
      <w:r w:rsidRPr="00F0496F">
        <w:rPr>
          <w:rFonts w:ascii="Calibri" w:hAnsi="Calibri"/>
        </w:rPr>
        <w:t xml:space="preserve"> som også har driftsansvaret.</w:t>
      </w:r>
    </w:p>
    <w:p w14:paraId="5EE0A170" w14:textId="77777777" w:rsidR="005E6162" w:rsidRPr="00F0496F" w:rsidRDefault="00576C84" w:rsidP="00576C84">
      <w:pPr>
        <w:pStyle w:val="NormalWeb"/>
        <w:shd w:val="clear" w:color="auto" w:fill="FFFFFF"/>
        <w:rPr>
          <w:rFonts w:ascii="Calibri" w:hAnsi="Calibri"/>
        </w:rPr>
      </w:pPr>
      <w:r w:rsidRPr="00122745">
        <w:rPr>
          <w:rFonts w:ascii="Calibri" w:hAnsi="Calibri" w:cs="Arial"/>
          <w:b/>
          <w:color w:val="222222"/>
        </w:rPr>
        <w:t>Hvem kan søke?</w:t>
      </w:r>
      <w:r w:rsidRPr="00122745">
        <w:rPr>
          <w:rFonts w:ascii="Calibri" w:hAnsi="Calibri" w:cs="Arial"/>
          <w:color w:val="222222"/>
        </w:rPr>
        <w:t xml:space="preserve"> Lag og foreninger - ved trenere og ledere, helsesøstre.</w:t>
      </w:r>
      <w:r w:rsidRPr="00122745">
        <w:rPr>
          <w:rFonts w:ascii="Calibri" w:hAnsi="Calibri" w:cs="Arial"/>
          <w:color w:val="222222"/>
        </w:rPr>
        <w:br/>
      </w:r>
      <w:r w:rsidR="005E6162" w:rsidRPr="00F0496F">
        <w:rPr>
          <w:rFonts w:ascii="Calibri" w:hAnsi="Calibri"/>
        </w:rPr>
        <w:t>Det er kun voksne rundt barnet/ungdommen som kan søke om midler, for eksempel helsesøstre, lærere, miljøarbeidere, lagledere, trenere med flere. Barnet eller familien kan ikke søke selv.</w:t>
      </w:r>
      <w:r w:rsidR="00122ED7" w:rsidRPr="00F0496F">
        <w:rPr>
          <w:rFonts w:ascii="Calibri" w:hAnsi="Calibri"/>
        </w:rPr>
        <w:t xml:space="preserve"> </w:t>
      </w:r>
      <w:r w:rsidR="00A17FB0" w:rsidRPr="00F0496F">
        <w:rPr>
          <w:rFonts w:ascii="Calibri" w:hAnsi="Calibri"/>
        </w:rPr>
        <w:t>Den voksne</w:t>
      </w:r>
      <w:r w:rsidR="005E6162" w:rsidRPr="00F0496F">
        <w:rPr>
          <w:rFonts w:ascii="Calibri" w:hAnsi="Calibri"/>
        </w:rPr>
        <w:t xml:space="preserve"> som søker har ansvaret for å følge opp at barnet/ungdommen deltar i aktiviteten.</w:t>
      </w:r>
      <w:r w:rsidR="00231C53" w:rsidRPr="00F0496F">
        <w:rPr>
          <w:rFonts w:ascii="Calibri" w:hAnsi="Calibri"/>
        </w:rPr>
        <w:t xml:space="preserve"> </w:t>
      </w:r>
    </w:p>
    <w:p w14:paraId="6A9E2D03" w14:textId="77777777" w:rsidR="005E6162" w:rsidRPr="00F0496F" w:rsidRDefault="005E6162" w:rsidP="005E6162">
      <w:pPr>
        <w:rPr>
          <w:rFonts w:ascii="Calibri" w:hAnsi="Calibri"/>
        </w:rPr>
      </w:pPr>
      <w:r w:rsidRPr="00F0496F">
        <w:rPr>
          <w:rFonts w:ascii="Calibri" w:hAnsi="Calibri"/>
        </w:rPr>
        <w:t>Den som søker vurderer også om familien er i en slik situasjon at dette ikke kan dekkes selv.</w:t>
      </w:r>
    </w:p>
    <w:p w14:paraId="5131B86F" w14:textId="77777777" w:rsidR="005E6162" w:rsidRPr="00F0496F" w:rsidRDefault="005E6162" w:rsidP="005E6162">
      <w:pPr>
        <w:rPr>
          <w:rFonts w:ascii="Calibri" w:hAnsi="Calibri"/>
        </w:rPr>
      </w:pPr>
    </w:p>
    <w:p w14:paraId="7B7D6D30" w14:textId="77777777" w:rsidR="005E6162" w:rsidRPr="00F0496F" w:rsidRDefault="005E6162" w:rsidP="005E6162">
      <w:pPr>
        <w:rPr>
          <w:rFonts w:ascii="Calibri" w:hAnsi="Calibri"/>
        </w:rPr>
      </w:pPr>
      <w:r w:rsidRPr="00F0496F">
        <w:rPr>
          <w:rFonts w:ascii="Calibri" w:hAnsi="Calibri"/>
        </w:rPr>
        <w:t>Vedlagte søknadsskjema må benyttes. Vær nøye med å fylle ut hele søknadsskjemaet og legg ved et enkelt budsjett som skisserer hva tilskuddet skal brukes til.</w:t>
      </w:r>
    </w:p>
    <w:p w14:paraId="15D2B5BD" w14:textId="77777777" w:rsidR="005E6162" w:rsidRPr="00F0496F" w:rsidRDefault="005E6162" w:rsidP="005E6162">
      <w:pPr>
        <w:rPr>
          <w:rFonts w:ascii="Calibri" w:hAnsi="Calibri"/>
        </w:rPr>
      </w:pPr>
      <w:r w:rsidRPr="00F0496F">
        <w:rPr>
          <w:rFonts w:ascii="Calibri" w:hAnsi="Calibri"/>
        </w:rPr>
        <w:t>Det kan søkes fortløpende på ordningen; ingen søknadsfrist!</w:t>
      </w:r>
    </w:p>
    <w:p w14:paraId="4F92CB55" w14:textId="77777777" w:rsidR="005E6162" w:rsidRPr="005815EF" w:rsidRDefault="005815EF" w:rsidP="005E6162">
      <w:pPr>
        <w:rPr>
          <w:rFonts w:ascii="Calibri" w:hAnsi="Calibri"/>
          <w:b/>
        </w:rPr>
      </w:pPr>
      <w:r w:rsidRPr="005815EF">
        <w:rPr>
          <w:rFonts w:ascii="Calibri" w:hAnsi="Calibri"/>
          <w:b/>
        </w:rPr>
        <w:t>Vi ønsker at dere legger med faktura på medlemskontingenter, og kvitteringer for utstyr.</w:t>
      </w:r>
    </w:p>
    <w:p w14:paraId="4D8F5425" w14:textId="77777777" w:rsidR="005815EF" w:rsidRPr="00F0496F" w:rsidRDefault="005815EF" w:rsidP="005E6162">
      <w:pPr>
        <w:rPr>
          <w:rFonts w:ascii="Calibri" w:hAnsi="Calibri"/>
        </w:rPr>
      </w:pPr>
    </w:p>
    <w:p w14:paraId="0E9BE83C" w14:textId="77777777" w:rsidR="00C932F4" w:rsidRPr="00F0496F" w:rsidRDefault="00231C53" w:rsidP="00C932F4">
      <w:pPr>
        <w:rPr>
          <w:rFonts w:ascii="Calibri" w:hAnsi="Calibri"/>
          <w:b/>
        </w:rPr>
      </w:pPr>
      <w:r w:rsidRPr="00F0496F">
        <w:rPr>
          <w:rFonts w:ascii="Calibri" w:hAnsi="Calibri"/>
          <w:b/>
        </w:rPr>
        <w:t>Ønsker du mer informasjon er du velkommen til å kontakte F</w:t>
      </w:r>
      <w:r w:rsidR="00897635" w:rsidRPr="00F0496F">
        <w:rPr>
          <w:rFonts w:ascii="Calibri" w:hAnsi="Calibri"/>
          <w:b/>
        </w:rPr>
        <w:t>rivilligsentralen ved:</w:t>
      </w:r>
    </w:p>
    <w:p w14:paraId="0E2902A4" w14:textId="77777777" w:rsidR="00663D4F" w:rsidRDefault="00663D4F" w:rsidP="00C932F4">
      <w:pPr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Anita Haga mobil: 958 26 766</w:t>
      </w:r>
      <w:r w:rsidR="00AE6346" w:rsidRPr="00122745"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color w:val="222222"/>
        </w:rPr>
        <w:t>eller</w:t>
      </w:r>
      <w:r w:rsidR="00AE6346" w:rsidRPr="00122745">
        <w:rPr>
          <w:rFonts w:ascii="Calibri" w:hAnsi="Calibri" w:cs="Arial"/>
          <w:color w:val="222222"/>
        </w:rPr>
        <w:t xml:space="preserve"> </w:t>
      </w:r>
      <w:r w:rsidRPr="00122745">
        <w:rPr>
          <w:rFonts w:ascii="Calibri" w:hAnsi="Calibri" w:cs="Arial"/>
          <w:sz w:val="22"/>
          <w:szCs w:val="22"/>
        </w:rPr>
        <w:t xml:space="preserve">Tone M. Anderssen </w:t>
      </w:r>
      <w:r w:rsidR="00AE6346" w:rsidRPr="00122745">
        <w:rPr>
          <w:rFonts w:ascii="Calibri" w:hAnsi="Calibri" w:cs="Arial"/>
          <w:color w:val="222222"/>
        </w:rPr>
        <w:t>mobil: 975</w:t>
      </w:r>
      <w:r>
        <w:rPr>
          <w:rFonts w:ascii="Calibri" w:hAnsi="Calibri" w:cs="Arial"/>
          <w:color w:val="222222"/>
        </w:rPr>
        <w:t xml:space="preserve"> </w:t>
      </w:r>
      <w:r w:rsidR="00AE6346" w:rsidRPr="00122745">
        <w:rPr>
          <w:rFonts w:ascii="Calibri" w:hAnsi="Calibri" w:cs="Arial"/>
          <w:color w:val="222222"/>
        </w:rPr>
        <w:t>80</w:t>
      </w:r>
      <w:r>
        <w:rPr>
          <w:rFonts w:ascii="Calibri" w:hAnsi="Calibri" w:cs="Arial"/>
          <w:color w:val="222222"/>
        </w:rPr>
        <w:t xml:space="preserve"> </w:t>
      </w:r>
      <w:r w:rsidR="00AE6346" w:rsidRPr="00122745">
        <w:rPr>
          <w:rFonts w:ascii="Calibri" w:hAnsi="Calibri" w:cs="Arial"/>
          <w:color w:val="222222"/>
        </w:rPr>
        <w:t xml:space="preserve">620 </w:t>
      </w:r>
    </w:p>
    <w:p w14:paraId="565713EF" w14:textId="77777777" w:rsidR="00AE6346" w:rsidRDefault="00AE6346" w:rsidP="00C932F4">
      <w:pPr>
        <w:rPr>
          <w:rFonts w:ascii="Calibri" w:hAnsi="Calibri" w:cs="Arial"/>
          <w:color w:val="222222"/>
        </w:rPr>
      </w:pPr>
      <w:r w:rsidRPr="00122745">
        <w:rPr>
          <w:rFonts w:ascii="Calibri" w:hAnsi="Calibri" w:cs="Arial"/>
          <w:color w:val="222222"/>
        </w:rPr>
        <w:t xml:space="preserve">e-post: </w:t>
      </w:r>
      <w:hyperlink r:id="rId7" w:history="1">
        <w:r w:rsidR="00C932F4" w:rsidRPr="007B27DD">
          <w:rPr>
            <w:rStyle w:val="Hyperkobling"/>
            <w:rFonts w:ascii="Calibri" w:hAnsi="Calibri" w:cs="Arial"/>
          </w:rPr>
          <w:t>post@larvik.frivilligsentral.no</w:t>
        </w:r>
      </w:hyperlink>
    </w:p>
    <w:p w14:paraId="65A4A72A" w14:textId="77777777" w:rsidR="00C932F4" w:rsidRPr="00F0496F" w:rsidRDefault="00C932F4" w:rsidP="00C932F4">
      <w:pPr>
        <w:rPr>
          <w:rFonts w:ascii="Calibri" w:hAnsi="Calibri" w:cs="Arial"/>
          <w:color w:val="222222"/>
        </w:rPr>
      </w:pPr>
    </w:p>
    <w:p w14:paraId="78ADF34F" w14:textId="09582410" w:rsidR="00C932F4" w:rsidRPr="00F0496F" w:rsidRDefault="00C932F4" w:rsidP="00C932F4">
      <w:pPr>
        <w:rPr>
          <w:rFonts w:ascii="Calibri" w:hAnsi="Calibri" w:cs="Arial"/>
          <w:color w:val="222222"/>
        </w:rPr>
      </w:pPr>
      <w:r w:rsidRPr="00F0496F">
        <w:rPr>
          <w:rFonts w:ascii="Calibri" w:hAnsi="Calibri" w:cs="Arial"/>
          <w:color w:val="222222"/>
        </w:rPr>
        <w:t>Ønsker du å gi økonomisk støtte</w:t>
      </w:r>
      <w:r w:rsidR="00975EA7">
        <w:rPr>
          <w:rFonts w:ascii="Calibri" w:hAnsi="Calibri" w:cs="Arial"/>
          <w:color w:val="222222"/>
        </w:rPr>
        <w:t xml:space="preserve"> til</w:t>
      </w:r>
      <w:bookmarkStart w:id="0" w:name="_GoBack"/>
      <w:bookmarkEnd w:id="0"/>
      <w:r w:rsidRPr="00F0496F">
        <w:rPr>
          <w:rFonts w:ascii="Calibri" w:hAnsi="Calibri" w:cs="Arial"/>
          <w:color w:val="222222"/>
        </w:rPr>
        <w:t xml:space="preserve"> fondet - er kontonummeret: </w:t>
      </w:r>
      <w:r w:rsidRPr="00F0496F">
        <w:rPr>
          <w:rFonts w:ascii="Calibri" w:hAnsi="Calibri" w:cs="Arial"/>
          <w:b/>
          <w:color w:val="333333"/>
          <w:shd w:val="clear" w:color="auto" w:fill="FFFFFF"/>
        </w:rPr>
        <w:t>1503.39.90739</w:t>
      </w:r>
    </w:p>
    <w:p w14:paraId="445C23F9" w14:textId="77777777" w:rsidR="005E6162" w:rsidRPr="00F0496F" w:rsidRDefault="005E6162" w:rsidP="00AE6346">
      <w:pPr>
        <w:jc w:val="center"/>
        <w:rPr>
          <w:rFonts w:ascii="Calibri" w:hAnsi="Calibri"/>
          <w:sz w:val="22"/>
          <w:szCs w:val="22"/>
        </w:rPr>
      </w:pPr>
      <w:r w:rsidRPr="00F0496F">
        <w:rPr>
          <w:rFonts w:ascii="Calibri" w:hAnsi="Calibri"/>
          <w:sz w:val="22"/>
          <w:szCs w:val="22"/>
        </w:rPr>
        <w:br w:type="page"/>
      </w:r>
      <w:r w:rsidRPr="00F0496F">
        <w:rPr>
          <w:rFonts w:ascii="Calibri" w:hAnsi="Calibri"/>
          <w:sz w:val="22"/>
          <w:szCs w:val="22"/>
        </w:rPr>
        <w:lastRenderedPageBreak/>
        <w:t xml:space="preserve">Gjelder søknad om tilskudd til kontingent og/eller utstyr for </w:t>
      </w:r>
      <w:r w:rsidR="00E23880" w:rsidRPr="00F0496F">
        <w:rPr>
          <w:rFonts w:ascii="Calibri" w:hAnsi="Calibri"/>
          <w:sz w:val="22"/>
          <w:szCs w:val="22"/>
        </w:rPr>
        <w:t>barn og unge mellom 6 og 18 år.</w:t>
      </w:r>
    </w:p>
    <w:p w14:paraId="1DDCCE1E" w14:textId="77777777" w:rsidR="00E23880" w:rsidRPr="00F0496F" w:rsidRDefault="00E23880" w:rsidP="00AE6346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980"/>
        <w:gridCol w:w="1269"/>
        <w:gridCol w:w="1957"/>
        <w:gridCol w:w="1352"/>
        <w:gridCol w:w="2599"/>
      </w:tblGrid>
      <w:tr w:rsidR="00122745" w:rsidRPr="00122745" w14:paraId="70D4CE2C" w14:textId="77777777" w:rsidTr="00F0496F">
        <w:tc>
          <w:tcPr>
            <w:tcW w:w="3227" w:type="dxa"/>
            <w:gridSpan w:val="3"/>
            <w:shd w:val="clear" w:color="auto" w:fill="auto"/>
          </w:tcPr>
          <w:p w14:paraId="3ADC1364" w14:textId="77777777" w:rsidR="00122745" w:rsidRPr="00F0496F" w:rsidRDefault="00122745" w:rsidP="00F049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Barnet/ungdommens navn:</w:t>
            </w:r>
          </w:p>
        </w:tc>
        <w:tc>
          <w:tcPr>
            <w:tcW w:w="5979" w:type="dxa"/>
            <w:gridSpan w:val="3"/>
            <w:shd w:val="clear" w:color="auto" w:fill="auto"/>
          </w:tcPr>
          <w:p w14:paraId="27E0A98A" w14:textId="77777777" w:rsidR="00122745" w:rsidRPr="00F0496F" w:rsidRDefault="00122745" w:rsidP="001B55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2745" w:rsidRPr="00122745" w14:paraId="15318100" w14:textId="77777777" w:rsidTr="00F0496F">
        <w:tc>
          <w:tcPr>
            <w:tcW w:w="3227" w:type="dxa"/>
            <w:gridSpan w:val="3"/>
            <w:shd w:val="clear" w:color="auto" w:fill="auto"/>
          </w:tcPr>
          <w:p w14:paraId="2EF67348" w14:textId="77777777" w:rsidR="00122745" w:rsidRPr="00F0496F" w:rsidRDefault="00122745" w:rsidP="00F049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Skole:</w:t>
            </w:r>
          </w:p>
        </w:tc>
        <w:tc>
          <w:tcPr>
            <w:tcW w:w="5979" w:type="dxa"/>
            <w:gridSpan w:val="3"/>
            <w:shd w:val="clear" w:color="auto" w:fill="auto"/>
          </w:tcPr>
          <w:p w14:paraId="3FB17064" w14:textId="77777777" w:rsidR="00122745" w:rsidRPr="00F0496F" w:rsidRDefault="00122745" w:rsidP="001B55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496F" w:rsidRPr="00122745" w14:paraId="1CB0B830" w14:textId="77777777" w:rsidTr="00F0496F">
        <w:tc>
          <w:tcPr>
            <w:tcW w:w="959" w:type="dxa"/>
            <w:shd w:val="clear" w:color="auto" w:fill="auto"/>
          </w:tcPr>
          <w:p w14:paraId="272E9A38" w14:textId="77777777" w:rsidR="00122745" w:rsidRPr="00F0496F" w:rsidRDefault="00122745" w:rsidP="00F049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Fødselsår:</w:t>
            </w:r>
          </w:p>
        </w:tc>
        <w:tc>
          <w:tcPr>
            <w:tcW w:w="992" w:type="dxa"/>
            <w:shd w:val="clear" w:color="auto" w:fill="auto"/>
          </w:tcPr>
          <w:p w14:paraId="41DF192E" w14:textId="77777777" w:rsidR="00122745" w:rsidRPr="00F0496F" w:rsidRDefault="00122745" w:rsidP="00F0496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D5D473" w14:textId="77777777" w:rsidR="00122745" w:rsidRPr="00F0496F" w:rsidRDefault="00122745" w:rsidP="00F049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Kjønn:</w:t>
            </w:r>
          </w:p>
        </w:tc>
        <w:tc>
          <w:tcPr>
            <w:tcW w:w="1984" w:type="dxa"/>
            <w:shd w:val="clear" w:color="auto" w:fill="auto"/>
          </w:tcPr>
          <w:p w14:paraId="74441857" w14:textId="77777777" w:rsidR="00122745" w:rsidRPr="00F0496F" w:rsidRDefault="00122745" w:rsidP="001B5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7366B644" w14:textId="77777777" w:rsidR="00122745" w:rsidRPr="00F0496F" w:rsidRDefault="00122745" w:rsidP="00F049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Klasse:</w:t>
            </w:r>
          </w:p>
        </w:tc>
        <w:tc>
          <w:tcPr>
            <w:tcW w:w="2635" w:type="dxa"/>
            <w:shd w:val="clear" w:color="auto" w:fill="auto"/>
          </w:tcPr>
          <w:p w14:paraId="466B47DD" w14:textId="77777777" w:rsidR="00122745" w:rsidRPr="00F0496F" w:rsidRDefault="00122745" w:rsidP="001B557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96C72E" w14:textId="77777777" w:rsidR="005E6162" w:rsidRPr="00F0496F" w:rsidRDefault="005E6162" w:rsidP="005E6162">
      <w:pPr>
        <w:rPr>
          <w:rFonts w:ascii="Calibri" w:hAnsi="Calibri"/>
          <w:sz w:val="22"/>
          <w:szCs w:val="22"/>
        </w:rPr>
      </w:pPr>
    </w:p>
    <w:p w14:paraId="2D63FCF7" w14:textId="77777777" w:rsidR="00A472E9" w:rsidRPr="00122745" w:rsidRDefault="00A472E9" w:rsidP="005E6162">
      <w:pPr>
        <w:rPr>
          <w:rFonts w:ascii="Calibri" w:hAnsi="Calibri"/>
          <w:b/>
          <w:sz w:val="22"/>
          <w:szCs w:val="22"/>
        </w:rPr>
      </w:pPr>
      <w:r w:rsidRPr="00122745">
        <w:rPr>
          <w:rFonts w:ascii="Calibri" w:hAnsi="Calibri"/>
          <w:b/>
          <w:sz w:val="22"/>
          <w:szCs w:val="22"/>
        </w:rPr>
        <w:t>Hva s</w:t>
      </w:r>
      <w:r w:rsidR="00EA479B" w:rsidRPr="00122745">
        <w:rPr>
          <w:rFonts w:ascii="Calibri" w:hAnsi="Calibri"/>
          <w:b/>
          <w:sz w:val="22"/>
          <w:szCs w:val="22"/>
        </w:rPr>
        <w:t>økes det om midler til?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263"/>
        <w:gridCol w:w="1632"/>
        <w:gridCol w:w="659"/>
        <w:gridCol w:w="613"/>
        <w:gridCol w:w="834"/>
        <w:gridCol w:w="829"/>
      </w:tblGrid>
      <w:tr w:rsidR="00EA479B" w:rsidRPr="00122745" w14:paraId="31B9F15E" w14:textId="77777777" w:rsidTr="00F0496F">
        <w:tc>
          <w:tcPr>
            <w:tcW w:w="47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EC4D9E" w14:textId="77777777" w:rsidR="00EA479B" w:rsidRPr="00F0496F" w:rsidRDefault="00EA479B" w:rsidP="00F049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Kontingent/Aktivitet:</w:t>
            </w:r>
          </w:p>
        </w:tc>
        <w:tc>
          <w:tcPr>
            <w:tcW w:w="45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6AA7F3" w14:textId="77777777" w:rsidR="00EA479B" w:rsidRPr="00F0496F" w:rsidRDefault="00EA479B" w:rsidP="00F049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Tilskudd til innkjøp av utstyr:</w:t>
            </w:r>
          </w:p>
        </w:tc>
      </w:tr>
      <w:tr w:rsidR="00F0496F" w:rsidRPr="00122745" w14:paraId="1278330D" w14:textId="77777777" w:rsidTr="00F0496F">
        <w:trPr>
          <w:trHeight w:val="420"/>
        </w:trPr>
        <w:tc>
          <w:tcPr>
            <w:tcW w:w="2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56D5FB1" w14:textId="77777777" w:rsidR="002A23F7" w:rsidRPr="00F0496F" w:rsidRDefault="002A23F7" w:rsidP="00884EF2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Søknadsbeløp: (kr)</w:t>
            </w:r>
          </w:p>
        </w:tc>
        <w:tc>
          <w:tcPr>
            <w:tcW w:w="2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FCDA27" w14:textId="77777777" w:rsidR="002A23F7" w:rsidRPr="00F0496F" w:rsidRDefault="002A23F7" w:rsidP="00884E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249BD44" w14:textId="77777777" w:rsidR="002A23F7" w:rsidRPr="00F0496F" w:rsidRDefault="002A23F7" w:rsidP="00884EF2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Søknadsbeløp: (kr)</w:t>
            </w:r>
          </w:p>
        </w:tc>
        <w:tc>
          <w:tcPr>
            <w:tcW w:w="227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EED543" w14:textId="77777777" w:rsidR="002A23F7" w:rsidRPr="00F0496F" w:rsidRDefault="002A23F7" w:rsidP="00884E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496F" w:rsidRPr="00122745" w14:paraId="710F845B" w14:textId="77777777" w:rsidTr="00F0496F">
        <w:tc>
          <w:tcPr>
            <w:tcW w:w="6345" w:type="dxa"/>
            <w:gridSpan w:val="3"/>
            <w:shd w:val="clear" w:color="auto" w:fill="auto"/>
          </w:tcPr>
          <w:p w14:paraId="284B26AE" w14:textId="77777777" w:rsidR="00841F78" w:rsidRPr="00F0496F" w:rsidRDefault="00841F78" w:rsidP="006D02B4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Har du mottatt lignende tilskudd fra andre steder i 201</w:t>
            </w:r>
            <w:r w:rsidR="000C1577">
              <w:rPr>
                <w:rFonts w:ascii="Calibri" w:hAnsi="Calibri"/>
                <w:sz w:val="22"/>
                <w:szCs w:val="22"/>
              </w:rPr>
              <w:t>9</w:t>
            </w:r>
            <w:r w:rsidRPr="00F0496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659" w:type="dxa"/>
            <w:shd w:val="clear" w:color="auto" w:fill="auto"/>
          </w:tcPr>
          <w:p w14:paraId="6617BA73" w14:textId="77777777" w:rsidR="00841F78" w:rsidRPr="00F0496F" w:rsidRDefault="00841F78" w:rsidP="00F049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JA</w:t>
            </w:r>
          </w:p>
        </w:tc>
        <w:tc>
          <w:tcPr>
            <w:tcW w:w="613" w:type="dxa"/>
            <w:shd w:val="clear" w:color="auto" w:fill="auto"/>
          </w:tcPr>
          <w:p w14:paraId="3758B46E" w14:textId="77777777" w:rsidR="00841F78" w:rsidRPr="00F0496F" w:rsidRDefault="00841F78" w:rsidP="00F049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610EB3F4" w14:textId="77777777" w:rsidR="00841F78" w:rsidRPr="00F0496F" w:rsidRDefault="00841F78" w:rsidP="00F049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Nei</w:t>
            </w:r>
          </w:p>
        </w:tc>
        <w:tc>
          <w:tcPr>
            <w:tcW w:w="829" w:type="dxa"/>
            <w:shd w:val="clear" w:color="auto" w:fill="auto"/>
          </w:tcPr>
          <w:p w14:paraId="0C1A893C" w14:textId="77777777" w:rsidR="00841F78" w:rsidRPr="00F0496F" w:rsidRDefault="00841F78" w:rsidP="00F049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5594C9" w14:textId="77777777" w:rsidR="00EA479B" w:rsidRPr="00122745" w:rsidRDefault="00EA479B" w:rsidP="005E6162">
      <w:pPr>
        <w:rPr>
          <w:rFonts w:ascii="Calibri" w:hAnsi="Calibri"/>
          <w:sz w:val="22"/>
          <w:szCs w:val="22"/>
        </w:rPr>
      </w:pPr>
    </w:p>
    <w:p w14:paraId="1D39DB6F" w14:textId="77777777" w:rsidR="00C932F4" w:rsidRDefault="002A23F7" w:rsidP="005E6162">
      <w:pPr>
        <w:rPr>
          <w:rFonts w:ascii="Calibri" w:hAnsi="Calibri"/>
          <w:sz w:val="22"/>
          <w:szCs w:val="22"/>
        </w:rPr>
      </w:pPr>
      <w:r w:rsidRPr="00C932F4">
        <w:rPr>
          <w:rFonts w:ascii="Calibri" w:hAnsi="Calibri"/>
          <w:sz w:val="22"/>
          <w:szCs w:val="22"/>
        </w:rPr>
        <w:t>NB! Kontingent</w:t>
      </w:r>
      <w:r w:rsidR="008A3C16" w:rsidRPr="00C932F4">
        <w:rPr>
          <w:rFonts w:ascii="Calibri" w:hAnsi="Calibri"/>
          <w:sz w:val="22"/>
          <w:szCs w:val="22"/>
        </w:rPr>
        <w:t xml:space="preserve"> betales direkte til organisasjonen.</w:t>
      </w:r>
    </w:p>
    <w:p w14:paraId="4FA3E0E7" w14:textId="77777777" w:rsidR="008A3C16" w:rsidRPr="00C932F4" w:rsidRDefault="008A3C16" w:rsidP="005E6162">
      <w:pPr>
        <w:rPr>
          <w:rFonts w:ascii="Calibri" w:hAnsi="Calibri"/>
          <w:sz w:val="22"/>
          <w:szCs w:val="22"/>
        </w:rPr>
      </w:pPr>
      <w:r w:rsidRPr="00C932F4">
        <w:rPr>
          <w:rFonts w:ascii="Calibri" w:hAnsi="Calibri"/>
          <w:sz w:val="22"/>
          <w:szCs w:val="22"/>
        </w:rPr>
        <w:t>Andre beløp utbetales etter kvittering eller mot rekvisisjon.</w:t>
      </w:r>
    </w:p>
    <w:p w14:paraId="5CF7E4DE" w14:textId="77777777" w:rsidR="007C7745" w:rsidRPr="00F0496F" w:rsidRDefault="007C7745" w:rsidP="005E6162">
      <w:pPr>
        <w:rPr>
          <w:rFonts w:ascii="Calibri" w:hAnsi="Calibri"/>
          <w:sz w:val="22"/>
          <w:szCs w:val="22"/>
        </w:rPr>
      </w:pPr>
    </w:p>
    <w:p w14:paraId="2D140885" w14:textId="77777777" w:rsidR="002A23F7" w:rsidRPr="00807E7B" w:rsidRDefault="00807E7B" w:rsidP="005E6162">
      <w:pPr>
        <w:rPr>
          <w:rFonts w:asciiTheme="minorHAnsi" w:hAnsiTheme="minorHAnsi" w:cstheme="minorHAnsi"/>
          <w:b/>
          <w:sz w:val="22"/>
          <w:szCs w:val="22"/>
        </w:rPr>
      </w:pPr>
      <w:r w:rsidRPr="00807E7B">
        <w:rPr>
          <w:rFonts w:asciiTheme="minorHAnsi" w:hAnsiTheme="minorHAnsi" w:cstheme="minorHAnsi"/>
          <w:b/>
          <w:color w:val="222222"/>
          <w:shd w:val="clear" w:color="auto" w:fill="FFFFFF"/>
        </w:rPr>
        <w:t>Årsak til søknaden: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E6346" w:rsidRPr="00122745" w14:paraId="75A4D5DF" w14:textId="77777777" w:rsidTr="00F0496F">
        <w:trPr>
          <w:trHeight w:val="1207"/>
        </w:trPr>
        <w:tc>
          <w:tcPr>
            <w:tcW w:w="9206" w:type="dxa"/>
            <w:shd w:val="clear" w:color="auto" w:fill="auto"/>
          </w:tcPr>
          <w:p w14:paraId="7497910F" w14:textId="77777777" w:rsidR="00EA479B" w:rsidRPr="00F0496F" w:rsidRDefault="00EA479B" w:rsidP="00884E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FADBBBB" w14:textId="77777777" w:rsidR="002A23F7" w:rsidRPr="00F0496F" w:rsidRDefault="002A23F7" w:rsidP="005E616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2"/>
        <w:gridCol w:w="1417"/>
        <w:gridCol w:w="709"/>
        <w:gridCol w:w="774"/>
        <w:gridCol w:w="360"/>
        <w:gridCol w:w="1559"/>
        <w:gridCol w:w="3428"/>
        <w:gridCol w:w="65"/>
      </w:tblGrid>
      <w:tr w:rsidR="00AE6346" w:rsidRPr="0092406C" w14:paraId="2A23ADF5" w14:textId="77777777" w:rsidTr="00F0496F">
        <w:trPr>
          <w:gridAfter w:val="1"/>
          <w:wAfter w:w="65" w:type="dxa"/>
        </w:trPr>
        <w:tc>
          <w:tcPr>
            <w:tcW w:w="2376" w:type="dxa"/>
            <w:gridSpan w:val="3"/>
            <w:shd w:val="clear" w:color="auto" w:fill="auto"/>
          </w:tcPr>
          <w:p w14:paraId="5707C82E" w14:textId="77777777" w:rsidR="00CE51F4" w:rsidRPr="00F0496F" w:rsidRDefault="00CE51F4" w:rsidP="00884EF2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Hvem søker (instans):</w:t>
            </w:r>
          </w:p>
        </w:tc>
        <w:tc>
          <w:tcPr>
            <w:tcW w:w="6830" w:type="dxa"/>
            <w:gridSpan w:val="5"/>
            <w:shd w:val="clear" w:color="auto" w:fill="auto"/>
          </w:tcPr>
          <w:p w14:paraId="60975EFB" w14:textId="77777777" w:rsidR="00CE51F4" w:rsidRPr="00F0496F" w:rsidRDefault="00CE51F4" w:rsidP="00884E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2B21" w:rsidRPr="0092406C" w14:paraId="31FFCC6B" w14:textId="77777777" w:rsidTr="00F0496F">
        <w:trPr>
          <w:gridAfter w:val="1"/>
          <w:wAfter w:w="65" w:type="dxa"/>
        </w:trPr>
        <w:tc>
          <w:tcPr>
            <w:tcW w:w="2376" w:type="dxa"/>
            <w:gridSpan w:val="3"/>
            <w:shd w:val="clear" w:color="auto" w:fill="auto"/>
          </w:tcPr>
          <w:p w14:paraId="35D563A0" w14:textId="77777777" w:rsidR="00942B21" w:rsidRPr="00F0496F" w:rsidRDefault="00942B21" w:rsidP="00884EF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0496F">
              <w:rPr>
                <w:rFonts w:ascii="Calibri" w:hAnsi="Calibri"/>
                <w:sz w:val="22"/>
                <w:szCs w:val="22"/>
              </w:rPr>
              <w:t>Organisasjonsnr</w:t>
            </w:r>
            <w:proofErr w:type="spellEnd"/>
            <w:r w:rsidRPr="00F0496F">
              <w:rPr>
                <w:rFonts w:ascii="Calibri" w:hAnsi="Calibri"/>
                <w:sz w:val="22"/>
                <w:szCs w:val="22"/>
              </w:rPr>
              <w:t>.: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65BBFE0" w14:textId="77777777" w:rsidR="00942B21" w:rsidRPr="00F0496F" w:rsidRDefault="00942B21" w:rsidP="009044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DCCA8C" w14:textId="77777777" w:rsidR="00942B21" w:rsidRPr="00F0496F" w:rsidRDefault="00942B21" w:rsidP="00884EF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0496F">
              <w:rPr>
                <w:rFonts w:ascii="Calibri" w:hAnsi="Calibri"/>
                <w:sz w:val="22"/>
                <w:szCs w:val="22"/>
              </w:rPr>
              <w:t>Kontonr</w:t>
            </w:r>
            <w:proofErr w:type="spellEnd"/>
            <w:r w:rsidRPr="00F0496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28" w:type="dxa"/>
            <w:shd w:val="clear" w:color="auto" w:fill="auto"/>
          </w:tcPr>
          <w:p w14:paraId="69530BFD" w14:textId="77777777" w:rsidR="00942B21" w:rsidRPr="00F0496F" w:rsidRDefault="00942B21" w:rsidP="00884E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6346" w:rsidRPr="0092406C" w14:paraId="4E067382" w14:textId="77777777" w:rsidTr="00F0496F">
        <w:trPr>
          <w:gridAfter w:val="1"/>
          <w:wAfter w:w="65" w:type="dxa"/>
        </w:trPr>
        <w:tc>
          <w:tcPr>
            <w:tcW w:w="2376" w:type="dxa"/>
            <w:gridSpan w:val="3"/>
            <w:shd w:val="clear" w:color="auto" w:fill="auto"/>
          </w:tcPr>
          <w:p w14:paraId="3D51E0BD" w14:textId="77777777" w:rsidR="00CE51F4" w:rsidRPr="00F0496F" w:rsidRDefault="00CE51F4" w:rsidP="00884EF2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Kontaktperson:</w:t>
            </w:r>
          </w:p>
        </w:tc>
        <w:tc>
          <w:tcPr>
            <w:tcW w:w="6830" w:type="dxa"/>
            <w:gridSpan w:val="5"/>
            <w:shd w:val="clear" w:color="auto" w:fill="auto"/>
          </w:tcPr>
          <w:p w14:paraId="09279186" w14:textId="77777777" w:rsidR="00CE51F4" w:rsidRPr="00F0496F" w:rsidRDefault="00CE51F4" w:rsidP="00884E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6346" w:rsidRPr="0092406C" w14:paraId="67C60B18" w14:textId="77777777" w:rsidTr="00F0496F">
        <w:trPr>
          <w:gridAfter w:val="1"/>
          <w:wAfter w:w="65" w:type="dxa"/>
        </w:trPr>
        <w:tc>
          <w:tcPr>
            <w:tcW w:w="959" w:type="dxa"/>
            <w:gridSpan w:val="2"/>
            <w:shd w:val="clear" w:color="auto" w:fill="auto"/>
          </w:tcPr>
          <w:p w14:paraId="688A140C" w14:textId="77777777" w:rsidR="00841F78" w:rsidRPr="00F0496F" w:rsidRDefault="00841F78" w:rsidP="00884EF2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Mobil: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42FF7B0" w14:textId="77777777" w:rsidR="00841F78" w:rsidRPr="00F0496F" w:rsidRDefault="00841F78" w:rsidP="00884E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F3DE0ED" w14:textId="77777777" w:rsidR="00841F78" w:rsidRPr="00F0496F" w:rsidRDefault="00841F78" w:rsidP="00884EF2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E-post:</w:t>
            </w:r>
          </w:p>
        </w:tc>
        <w:tc>
          <w:tcPr>
            <w:tcW w:w="4987" w:type="dxa"/>
            <w:gridSpan w:val="2"/>
            <w:shd w:val="clear" w:color="auto" w:fill="auto"/>
          </w:tcPr>
          <w:p w14:paraId="53EA8A3C" w14:textId="77777777" w:rsidR="00841F78" w:rsidRPr="00F0496F" w:rsidRDefault="00841F78" w:rsidP="00884E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6346" w:rsidRPr="00122745" w14:paraId="47D4AA1C" w14:textId="77777777" w:rsidTr="00F0496F">
        <w:trPr>
          <w:trHeight w:val="495"/>
        </w:trPr>
        <w:tc>
          <w:tcPr>
            <w:tcW w:w="817" w:type="dxa"/>
            <w:shd w:val="clear" w:color="auto" w:fill="auto"/>
          </w:tcPr>
          <w:p w14:paraId="33A475C1" w14:textId="77777777" w:rsidR="00AE6346" w:rsidRPr="00F0496F" w:rsidRDefault="00AE6346" w:rsidP="00884E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496F">
              <w:rPr>
                <w:rFonts w:ascii="Calibri" w:hAnsi="Calibri"/>
                <w:b/>
                <w:sz w:val="22"/>
                <w:szCs w:val="22"/>
              </w:rPr>
              <w:t>Dato: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464561" w14:textId="77777777" w:rsidR="00AE6346" w:rsidRPr="00F0496F" w:rsidRDefault="00AE6346" w:rsidP="00884E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auto"/>
          </w:tcPr>
          <w:p w14:paraId="6DE07307" w14:textId="77777777" w:rsidR="00AE6346" w:rsidRPr="00F0496F" w:rsidRDefault="00AE6346" w:rsidP="00884E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496F">
              <w:rPr>
                <w:rFonts w:ascii="Calibri" w:hAnsi="Calibri"/>
                <w:b/>
                <w:sz w:val="22"/>
                <w:szCs w:val="22"/>
              </w:rPr>
              <w:t>Underskrift:</w:t>
            </w:r>
          </w:p>
        </w:tc>
        <w:tc>
          <w:tcPr>
            <w:tcW w:w="5412" w:type="dxa"/>
            <w:gridSpan w:val="4"/>
            <w:shd w:val="clear" w:color="auto" w:fill="auto"/>
          </w:tcPr>
          <w:p w14:paraId="56A9B6BF" w14:textId="77777777" w:rsidR="00AE6346" w:rsidRPr="00F0496F" w:rsidRDefault="00AE6346" w:rsidP="00884E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48EBD27" w14:textId="77777777" w:rsidR="00B71B6E" w:rsidRPr="00122745" w:rsidRDefault="005815EF" w:rsidP="007C7745">
      <w:pPr>
        <w:pStyle w:val="NormalWeb"/>
        <w:shd w:val="clear" w:color="auto" w:fill="FFFFFF"/>
        <w:spacing w:after="0" w:afterAutospacing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(ikke obligatorisk felt)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659"/>
        <w:gridCol w:w="613"/>
        <w:gridCol w:w="834"/>
        <w:gridCol w:w="829"/>
      </w:tblGrid>
      <w:tr w:rsidR="00F0496F" w:rsidRPr="00122745" w14:paraId="11C01DAE" w14:textId="77777777" w:rsidTr="00F0496F">
        <w:tc>
          <w:tcPr>
            <w:tcW w:w="6345" w:type="dxa"/>
            <w:shd w:val="clear" w:color="auto" w:fill="auto"/>
          </w:tcPr>
          <w:p w14:paraId="32FB57DC" w14:textId="77777777" w:rsidR="00B71B6E" w:rsidRPr="00F0496F" w:rsidRDefault="00B71B6E" w:rsidP="00555F79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Er foresatte informert om søknaden?</w:t>
            </w:r>
          </w:p>
        </w:tc>
        <w:tc>
          <w:tcPr>
            <w:tcW w:w="659" w:type="dxa"/>
            <w:shd w:val="clear" w:color="auto" w:fill="auto"/>
          </w:tcPr>
          <w:p w14:paraId="6F6672D4" w14:textId="77777777" w:rsidR="00B71B6E" w:rsidRPr="00F0496F" w:rsidRDefault="00B71B6E" w:rsidP="00F049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JA</w:t>
            </w:r>
          </w:p>
        </w:tc>
        <w:tc>
          <w:tcPr>
            <w:tcW w:w="613" w:type="dxa"/>
            <w:shd w:val="clear" w:color="auto" w:fill="auto"/>
          </w:tcPr>
          <w:p w14:paraId="48501C09" w14:textId="77777777" w:rsidR="00B71B6E" w:rsidRPr="00F0496F" w:rsidRDefault="00B71B6E" w:rsidP="00F049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44506A33" w14:textId="77777777" w:rsidR="00B71B6E" w:rsidRPr="00F0496F" w:rsidRDefault="00B71B6E" w:rsidP="00F049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Nei</w:t>
            </w:r>
          </w:p>
        </w:tc>
        <w:tc>
          <w:tcPr>
            <w:tcW w:w="829" w:type="dxa"/>
            <w:shd w:val="clear" w:color="auto" w:fill="auto"/>
          </w:tcPr>
          <w:p w14:paraId="5C06F3B4" w14:textId="77777777" w:rsidR="00B71B6E" w:rsidRPr="00F0496F" w:rsidRDefault="00B71B6E" w:rsidP="00F049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3F5529" w14:textId="77777777" w:rsidR="00C932F4" w:rsidRDefault="00C932F4" w:rsidP="00E2228F">
      <w:pPr>
        <w:pStyle w:val="NormalWeb"/>
        <w:pBdr>
          <w:bottom w:val="single" w:sz="4" w:space="1" w:color="auto"/>
        </w:pBdr>
        <w:shd w:val="clear" w:color="auto" w:fill="FFFFFF"/>
        <w:spacing w:after="0" w:afterAutospacing="0"/>
        <w:rPr>
          <w:rFonts w:ascii="Calibri" w:hAnsi="Calibri" w:cs="Arial"/>
          <w:sz w:val="22"/>
          <w:szCs w:val="22"/>
        </w:rPr>
      </w:pPr>
    </w:p>
    <w:p w14:paraId="22B2BB2C" w14:textId="77777777" w:rsidR="00663D4F" w:rsidRDefault="00AE6346" w:rsidP="00663D4F">
      <w:pPr>
        <w:rPr>
          <w:rFonts w:ascii="Calibri" w:hAnsi="Calibri" w:cs="Arial"/>
          <w:color w:val="222222"/>
        </w:rPr>
      </w:pPr>
      <w:r w:rsidRPr="00122745">
        <w:rPr>
          <w:rFonts w:ascii="Calibri" w:hAnsi="Calibri" w:cs="Arial"/>
          <w:sz w:val="22"/>
          <w:szCs w:val="22"/>
        </w:rPr>
        <w:t>Spørsmål om ordningen kan rettes til:</w:t>
      </w:r>
      <w:r w:rsidR="007C7745" w:rsidRPr="00122745">
        <w:rPr>
          <w:rFonts w:ascii="Calibri" w:hAnsi="Calibri" w:cs="Arial"/>
          <w:sz w:val="22"/>
          <w:szCs w:val="22"/>
        </w:rPr>
        <w:br/>
      </w:r>
      <w:r w:rsidR="00663D4F">
        <w:rPr>
          <w:rFonts w:ascii="Calibri" w:hAnsi="Calibri" w:cs="Arial"/>
          <w:color w:val="222222"/>
        </w:rPr>
        <w:t>Anita Haga mobil: 958 26 766</w:t>
      </w:r>
      <w:r w:rsidR="00663D4F" w:rsidRPr="00122745">
        <w:rPr>
          <w:rFonts w:ascii="Calibri" w:hAnsi="Calibri" w:cs="Arial"/>
          <w:color w:val="222222"/>
        </w:rPr>
        <w:t xml:space="preserve"> </w:t>
      </w:r>
      <w:r w:rsidR="00663D4F">
        <w:rPr>
          <w:rFonts w:ascii="Calibri" w:hAnsi="Calibri" w:cs="Arial"/>
          <w:color w:val="222222"/>
        </w:rPr>
        <w:t>eller</w:t>
      </w:r>
      <w:r w:rsidR="00663D4F" w:rsidRPr="00122745">
        <w:rPr>
          <w:rFonts w:ascii="Calibri" w:hAnsi="Calibri" w:cs="Arial"/>
          <w:color w:val="222222"/>
        </w:rPr>
        <w:t xml:space="preserve"> </w:t>
      </w:r>
      <w:r w:rsidR="00663D4F" w:rsidRPr="00122745">
        <w:rPr>
          <w:rFonts w:ascii="Calibri" w:hAnsi="Calibri" w:cs="Arial"/>
          <w:sz w:val="22"/>
          <w:szCs w:val="22"/>
        </w:rPr>
        <w:t xml:space="preserve">Tone M. Anderssen </w:t>
      </w:r>
      <w:r w:rsidR="00663D4F" w:rsidRPr="00122745">
        <w:rPr>
          <w:rFonts w:ascii="Calibri" w:hAnsi="Calibri" w:cs="Arial"/>
          <w:color w:val="222222"/>
        </w:rPr>
        <w:t>mobil: 975</w:t>
      </w:r>
      <w:r w:rsidR="00663D4F">
        <w:rPr>
          <w:rFonts w:ascii="Calibri" w:hAnsi="Calibri" w:cs="Arial"/>
          <w:color w:val="222222"/>
        </w:rPr>
        <w:t xml:space="preserve"> </w:t>
      </w:r>
      <w:r w:rsidR="00663D4F" w:rsidRPr="00122745">
        <w:rPr>
          <w:rFonts w:ascii="Calibri" w:hAnsi="Calibri" w:cs="Arial"/>
          <w:color w:val="222222"/>
        </w:rPr>
        <w:t>80</w:t>
      </w:r>
      <w:r w:rsidR="00663D4F">
        <w:rPr>
          <w:rFonts w:ascii="Calibri" w:hAnsi="Calibri" w:cs="Arial"/>
          <w:color w:val="222222"/>
        </w:rPr>
        <w:t xml:space="preserve"> </w:t>
      </w:r>
      <w:r w:rsidR="00663D4F" w:rsidRPr="00122745">
        <w:rPr>
          <w:rFonts w:ascii="Calibri" w:hAnsi="Calibri" w:cs="Arial"/>
          <w:color w:val="222222"/>
        </w:rPr>
        <w:t xml:space="preserve">620 </w:t>
      </w:r>
    </w:p>
    <w:p w14:paraId="3DC34015" w14:textId="77777777" w:rsidR="00663D4F" w:rsidRDefault="00663D4F" w:rsidP="00663D4F">
      <w:pPr>
        <w:rPr>
          <w:rFonts w:ascii="Calibri" w:hAnsi="Calibri" w:cs="Arial"/>
          <w:color w:val="222222"/>
        </w:rPr>
      </w:pPr>
      <w:r w:rsidRPr="00122745">
        <w:rPr>
          <w:rFonts w:ascii="Calibri" w:hAnsi="Calibri" w:cs="Arial"/>
          <w:color w:val="222222"/>
        </w:rPr>
        <w:t xml:space="preserve">e-post: </w:t>
      </w:r>
      <w:hyperlink r:id="rId8" w:history="1">
        <w:r w:rsidRPr="007B27DD">
          <w:rPr>
            <w:rStyle w:val="Hyperkobling"/>
            <w:rFonts w:ascii="Calibri" w:hAnsi="Calibri" w:cs="Arial"/>
          </w:rPr>
          <w:t>post@larvik.frivilligsentral.no</w:t>
        </w:r>
      </w:hyperlink>
    </w:p>
    <w:p w14:paraId="067E28D8" w14:textId="77777777" w:rsidR="00C932F4" w:rsidRPr="00122745" w:rsidRDefault="00C932F4" w:rsidP="00E2228F">
      <w:pPr>
        <w:pStyle w:val="NormalWeb"/>
        <w:pBdr>
          <w:bottom w:val="single" w:sz="4" w:space="1" w:color="auto"/>
        </w:pBdr>
        <w:shd w:val="clear" w:color="auto" w:fill="FFFFFF"/>
        <w:spacing w:after="0" w:afterAutospacing="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462"/>
        <w:gridCol w:w="2026"/>
        <w:gridCol w:w="4494"/>
      </w:tblGrid>
      <w:tr w:rsidR="00F0496F" w:rsidRPr="00122745" w14:paraId="49C5E95A" w14:textId="77777777" w:rsidTr="00F0496F">
        <w:trPr>
          <w:trHeight w:val="321"/>
        </w:trPr>
        <w:tc>
          <w:tcPr>
            <w:tcW w:w="1298" w:type="dxa"/>
            <w:tcBorders>
              <w:bottom w:val="nil"/>
              <w:right w:val="nil"/>
            </w:tcBorders>
            <w:shd w:val="clear" w:color="auto" w:fill="auto"/>
          </w:tcPr>
          <w:p w14:paraId="30F19753" w14:textId="77777777" w:rsidR="00DF3E31" w:rsidRPr="00F0496F" w:rsidRDefault="00DF3E31" w:rsidP="00555F79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Dato:</w:t>
            </w:r>
          </w:p>
        </w:tc>
        <w:tc>
          <w:tcPr>
            <w:tcW w:w="1462" w:type="dxa"/>
            <w:tcBorders>
              <w:left w:val="nil"/>
              <w:bottom w:val="nil"/>
            </w:tcBorders>
            <w:shd w:val="clear" w:color="auto" w:fill="auto"/>
          </w:tcPr>
          <w:p w14:paraId="3F470F1D" w14:textId="77777777" w:rsidR="00DF3E31" w:rsidRPr="00F0496F" w:rsidRDefault="00DF3E31" w:rsidP="00555F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14:paraId="241B9BB6" w14:textId="77777777" w:rsidR="00DF3E31" w:rsidRPr="00F0496F" w:rsidRDefault="008B6330" w:rsidP="00555F79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 xml:space="preserve">Innvilget </w:t>
            </w:r>
            <w:r w:rsidR="00DF3E31" w:rsidRPr="00F0496F">
              <w:rPr>
                <w:rFonts w:ascii="Calibri" w:hAnsi="Calibri"/>
                <w:sz w:val="22"/>
                <w:szCs w:val="22"/>
              </w:rPr>
              <w:t>Beløp:</w:t>
            </w:r>
          </w:p>
        </w:tc>
        <w:tc>
          <w:tcPr>
            <w:tcW w:w="4494" w:type="dxa"/>
            <w:shd w:val="clear" w:color="auto" w:fill="auto"/>
          </w:tcPr>
          <w:p w14:paraId="5231563B" w14:textId="77777777" w:rsidR="00DF3E31" w:rsidRPr="00F0496F" w:rsidRDefault="00DF3E31" w:rsidP="00555F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406C" w:rsidRPr="00122745" w14:paraId="0E4F5AB3" w14:textId="77777777" w:rsidTr="00F0496F">
        <w:trPr>
          <w:trHeight w:val="179"/>
        </w:trPr>
        <w:tc>
          <w:tcPr>
            <w:tcW w:w="2760" w:type="dxa"/>
            <w:gridSpan w:val="2"/>
            <w:tcBorders>
              <w:top w:val="nil"/>
            </w:tcBorders>
            <w:shd w:val="clear" w:color="auto" w:fill="auto"/>
          </w:tcPr>
          <w:p w14:paraId="48960C51" w14:textId="77777777" w:rsidR="0092406C" w:rsidRPr="00F0496F" w:rsidRDefault="0092406C" w:rsidP="00555F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14:paraId="3F636B79" w14:textId="77777777" w:rsidR="0092406C" w:rsidRPr="00F0496F" w:rsidRDefault="0092406C" w:rsidP="00555F79">
            <w:pPr>
              <w:rPr>
                <w:rFonts w:ascii="Calibri" w:hAnsi="Calibri"/>
                <w:sz w:val="22"/>
                <w:szCs w:val="22"/>
              </w:rPr>
            </w:pPr>
            <w:r w:rsidRPr="00F0496F">
              <w:rPr>
                <w:rFonts w:ascii="Calibri" w:hAnsi="Calibri"/>
                <w:sz w:val="22"/>
                <w:szCs w:val="22"/>
              </w:rPr>
              <w:t>Underskrift:</w:t>
            </w:r>
          </w:p>
        </w:tc>
        <w:tc>
          <w:tcPr>
            <w:tcW w:w="4494" w:type="dxa"/>
            <w:shd w:val="clear" w:color="auto" w:fill="auto"/>
          </w:tcPr>
          <w:p w14:paraId="641ED7F2" w14:textId="77777777" w:rsidR="0092406C" w:rsidRPr="00F0496F" w:rsidRDefault="0092406C" w:rsidP="00555F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573B34" w14:textId="77777777" w:rsidR="0092406C" w:rsidRPr="00F0496F" w:rsidRDefault="0092406C" w:rsidP="0092406C">
      <w:pPr>
        <w:pStyle w:val="NormalWeb"/>
        <w:shd w:val="clear" w:color="auto" w:fill="FFFFFF"/>
        <w:rPr>
          <w:rFonts w:ascii="Calibri" w:hAnsi="Calibri" w:cs="Arial"/>
          <w:i/>
          <w:sz w:val="22"/>
          <w:szCs w:val="22"/>
        </w:rPr>
      </w:pPr>
    </w:p>
    <w:sectPr w:rsidR="0092406C" w:rsidRPr="00F0496F" w:rsidSect="007C7745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8" w:right="1418" w:bottom="851" w:left="1418" w:header="272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7564" w14:textId="77777777" w:rsidR="008F7C58" w:rsidRDefault="008F7C58">
      <w:r>
        <w:separator/>
      </w:r>
    </w:p>
  </w:endnote>
  <w:endnote w:type="continuationSeparator" w:id="0">
    <w:p w14:paraId="54B326F1" w14:textId="77777777" w:rsidR="008F7C58" w:rsidRDefault="008F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BA3E" w14:textId="77777777" w:rsidR="00677817" w:rsidRPr="00A9056D" w:rsidRDefault="000C1577" w:rsidP="000F7DEB">
    <w:pPr>
      <w:pStyle w:val="BasicParagraph"/>
      <w:pBdr>
        <w:top w:val="single" w:sz="4" w:space="1" w:color="auto"/>
      </w:pBdr>
      <w:ind w:right="-1481"/>
      <w:rPr>
        <w:rFonts w:ascii="HelveticaNeue" w:hAnsi="HelveticaNeue" w:cs="HelveticaNeue"/>
        <w:color w:val="656565"/>
        <w:sz w:val="20"/>
        <w:szCs w:val="20"/>
        <w:lang w:val="nb-NO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53AF50B3" wp14:editId="07B7CFAD">
          <wp:simplePos x="0" y="0"/>
          <wp:positionH relativeFrom="column">
            <wp:posOffset>3830320</wp:posOffset>
          </wp:positionH>
          <wp:positionV relativeFrom="paragraph">
            <wp:posOffset>-1132205</wp:posOffset>
          </wp:positionV>
          <wp:extent cx="2781300" cy="24003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40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3A2BC" w14:textId="77777777" w:rsidR="008C34BD" w:rsidRPr="008C34BD" w:rsidRDefault="000C1577" w:rsidP="008C34BD">
    <w:pPr>
      <w:pStyle w:val="BasicParagraph"/>
      <w:ind w:left="5040" w:firstLine="18"/>
      <w:rPr>
        <w:rFonts w:ascii="Trebuchet MS" w:hAnsi="Trebuchet MS" w:cs="Lucida Sans Unicode"/>
        <w:color w:val="7F7F7F"/>
        <w:sz w:val="20"/>
        <w:szCs w:val="20"/>
        <w:shd w:val="clear" w:color="auto" w:fill="FFFFFF"/>
        <w:lang w:val="nb-NO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A6E1DC" wp14:editId="6A338FBC">
              <wp:simplePos x="0" y="0"/>
              <wp:positionH relativeFrom="column">
                <wp:posOffset>-93980</wp:posOffset>
              </wp:positionH>
              <wp:positionV relativeFrom="paragraph">
                <wp:posOffset>88900</wp:posOffset>
              </wp:positionV>
              <wp:extent cx="2747010" cy="923925"/>
              <wp:effectExtent l="10795" t="12700" r="13970" b="2540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7010" cy="923925"/>
                      </a:xfrm>
                      <a:prstGeom prst="rect">
                        <a:avLst/>
                      </a:prstGeom>
                      <a:solidFill>
                        <a:srgbClr val="D6E3BC">
                          <a:alpha val="98000"/>
                        </a:srgbClr>
                      </a:solidFill>
                      <a:ln w="3175">
                        <a:solidFill>
                          <a:srgbClr val="76923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4C5FB8F" w14:textId="77777777" w:rsidR="00677817" w:rsidRDefault="00677817">
                          <w:pPr>
                            <w:rPr>
                              <w:b/>
                              <w:color w:val="4F6228"/>
                            </w:rPr>
                          </w:pPr>
                          <w:r w:rsidRPr="000E1294">
                            <w:rPr>
                              <w:b/>
                              <w:color w:val="4F6228"/>
                            </w:rPr>
                            <w:t>Tanum Gjenbruk</w:t>
                          </w:r>
                        </w:p>
                        <w:p w14:paraId="2A50700C" w14:textId="77777777" w:rsidR="00677817" w:rsidRDefault="00677817">
                          <w:r>
                            <w:rPr>
                              <w:b/>
                              <w:color w:val="4F6228"/>
                            </w:rPr>
                            <w:t>Mobil:</w:t>
                          </w:r>
                          <w:r w:rsidRPr="000E1294">
                            <w:rPr>
                              <w:b/>
                              <w:color w:val="4F6228"/>
                            </w:rPr>
                            <w:t xml:space="preserve"> 9823</w:t>
                          </w:r>
                          <w:r>
                            <w:rPr>
                              <w:b/>
                              <w:color w:val="4F6228"/>
                            </w:rPr>
                            <w:t xml:space="preserve"> </w:t>
                          </w:r>
                          <w:r w:rsidRPr="000E1294">
                            <w:rPr>
                              <w:b/>
                              <w:color w:val="4F6228"/>
                            </w:rPr>
                            <w:t>1593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6E1DC" id="Rectangle 3" o:spid="_x0000_s1026" style="position:absolute;left:0;text-align:left;margin-left:-7.4pt;margin-top:7pt;width:216.3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" fillcolor="#d6e3bc" strokecolor="#76923c" strokeweight=".25pt">
              <v:fill opacity="64250f"/>
              <v:shadow on="t" color="#4e6128" opacity=".5" offset="1pt"/>
              <v:textbox>
                <w:txbxContent>
                  <w:p w14:paraId="34C5FB8F" w14:textId="77777777" w:rsidR="00677817" w:rsidRDefault="00677817">
                    <w:pPr>
                      <w:rPr>
                        <w:b/>
                        <w:color w:val="4F6228"/>
                      </w:rPr>
                    </w:pPr>
                    <w:r w:rsidRPr="000E1294">
                      <w:rPr>
                        <w:b/>
                        <w:color w:val="4F6228"/>
                      </w:rPr>
                      <w:t>Tanum Gjenbruk</w:t>
                    </w:r>
                  </w:p>
                  <w:p w14:paraId="2A50700C" w14:textId="77777777" w:rsidR="00677817" w:rsidRDefault="00677817">
                    <w:r>
                      <w:rPr>
                        <w:b/>
                        <w:color w:val="4F6228"/>
                      </w:rPr>
                      <w:t>Mobil:</w:t>
                    </w:r>
                    <w:r w:rsidRPr="000E1294">
                      <w:rPr>
                        <w:b/>
                        <w:color w:val="4F6228"/>
                      </w:rPr>
                      <w:t xml:space="preserve"> 9823</w:t>
                    </w:r>
                    <w:r>
                      <w:rPr>
                        <w:b/>
                        <w:color w:val="4F6228"/>
                      </w:rPr>
                      <w:t xml:space="preserve"> </w:t>
                    </w:r>
                    <w:r w:rsidRPr="000E1294">
                      <w:rPr>
                        <w:b/>
                        <w:color w:val="4F6228"/>
                      </w:rPr>
                      <w:t>1593</w:t>
                    </w:r>
                  </w:p>
                </w:txbxContent>
              </v:textbox>
            </v:rect>
          </w:pict>
        </mc:Fallback>
      </mc:AlternateContent>
    </w:r>
    <w:r w:rsidR="00677817" w:rsidRPr="00070570">
      <w:rPr>
        <w:rFonts w:ascii="Trebuchet MS" w:hAnsi="Trebuchet MS" w:cs="HelveticaNeue"/>
        <w:b/>
        <w:color w:val="7BC143"/>
        <w:sz w:val="20"/>
        <w:szCs w:val="20"/>
        <w:lang w:val="nb-NO"/>
      </w:rPr>
      <w:t>Adresse:</w:t>
    </w:r>
    <w:r w:rsidR="00677817" w:rsidRPr="00A9056D">
      <w:rPr>
        <w:rFonts w:ascii="Trebuchet MS" w:hAnsi="Trebuchet MS" w:cs="HelveticaNeue"/>
        <w:color w:val="7BC143"/>
        <w:sz w:val="20"/>
        <w:szCs w:val="20"/>
        <w:lang w:val="nb-NO"/>
      </w:rPr>
      <w:tab/>
    </w:r>
    <w:r w:rsidR="008C34BD" w:rsidRPr="008C34BD">
      <w:rPr>
        <w:rFonts w:ascii="Trebuchet MS" w:hAnsi="Trebuchet MS" w:cs="Lucida Sans Unicode"/>
        <w:color w:val="7F7F7F"/>
        <w:sz w:val="20"/>
        <w:szCs w:val="20"/>
        <w:shd w:val="clear" w:color="auto" w:fill="FFFFFF"/>
        <w:lang w:val="nb-NO"/>
      </w:rPr>
      <w:t xml:space="preserve">Kongegata 18, </w:t>
    </w:r>
  </w:p>
  <w:p w14:paraId="7DD6C156" w14:textId="77777777" w:rsidR="008C34BD" w:rsidRPr="008C34BD" w:rsidRDefault="008C34BD" w:rsidP="008C34BD">
    <w:pPr>
      <w:pStyle w:val="BasicParagraph"/>
      <w:ind w:left="5040" w:firstLine="18"/>
      <w:rPr>
        <w:rFonts w:ascii="Trebuchet MS" w:hAnsi="Trebuchet MS" w:cs="Lucida Sans Unicode"/>
        <w:color w:val="7F7F7F"/>
        <w:sz w:val="20"/>
        <w:szCs w:val="20"/>
        <w:shd w:val="clear" w:color="auto" w:fill="FFFFFF"/>
        <w:lang w:val="nb-NO"/>
      </w:rPr>
    </w:pPr>
    <w:r w:rsidRPr="008C34BD">
      <w:rPr>
        <w:rFonts w:ascii="Trebuchet MS" w:hAnsi="Trebuchet MS" w:cs="Lucida Sans Unicode"/>
        <w:color w:val="7F7F7F"/>
        <w:sz w:val="20"/>
        <w:szCs w:val="20"/>
        <w:shd w:val="clear" w:color="auto" w:fill="FFFFFF"/>
        <w:lang w:val="nb-NO"/>
      </w:rPr>
      <w:tab/>
    </w:r>
    <w:r w:rsidRPr="008C34BD">
      <w:rPr>
        <w:rFonts w:ascii="Trebuchet MS" w:hAnsi="Trebuchet MS" w:cs="Lucida Sans Unicode"/>
        <w:color w:val="7F7F7F"/>
        <w:sz w:val="20"/>
        <w:szCs w:val="20"/>
        <w:shd w:val="clear" w:color="auto" w:fill="FFFFFF"/>
        <w:lang w:val="nb-NO"/>
      </w:rPr>
      <w:tab/>
      <w:t xml:space="preserve">inngang Øvre Torggt. </w:t>
    </w:r>
  </w:p>
  <w:p w14:paraId="32C4058A" w14:textId="77777777" w:rsidR="008C34BD" w:rsidRPr="00070570" w:rsidRDefault="008C34BD" w:rsidP="008C34BD">
    <w:pPr>
      <w:pStyle w:val="BasicParagraph"/>
      <w:ind w:left="5040" w:firstLine="18"/>
      <w:rPr>
        <w:rFonts w:ascii="Trebuchet MS" w:hAnsi="Trebuchet MS" w:cs="HelveticaNeue"/>
        <w:color w:val="595959"/>
        <w:sz w:val="20"/>
        <w:szCs w:val="20"/>
        <w:lang w:val="nb-NO"/>
      </w:rPr>
    </w:pPr>
    <w:r w:rsidRPr="008C34BD">
      <w:rPr>
        <w:rFonts w:ascii="Lucida Sans Unicode" w:hAnsi="Lucida Sans Unicode" w:cs="Lucida Sans Unicode"/>
        <w:color w:val="7F7F7F"/>
        <w:sz w:val="20"/>
        <w:szCs w:val="20"/>
        <w:shd w:val="clear" w:color="auto" w:fill="FFFFFF"/>
        <w:lang w:val="nb-NO"/>
      </w:rPr>
      <w:tab/>
    </w:r>
    <w:r w:rsidRPr="008C34BD">
      <w:rPr>
        <w:rFonts w:ascii="Lucida Sans Unicode" w:hAnsi="Lucida Sans Unicode" w:cs="Lucida Sans Unicode"/>
        <w:color w:val="7F7F7F"/>
        <w:sz w:val="20"/>
        <w:szCs w:val="20"/>
        <w:shd w:val="clear" w:color="auto" w:fill="FFFFFF"/>
        <w:lang w:val="nb-NO"/>
      </w:rPr>
      <w:tab/>
    </w:r>
    <w:r w:rsidRPr="008C34BD">
      <w:rPr>
        <w:rFonts w:ascii="Trebuchet MS" w:hAnsi="Trebuchet MS" w:cs="HelveticaNeue"/>
        <w:color w:val="7F7F7F"/>
        <w:sz w:val="20"/>
        <w:szCs w:val="20"/>
        <w:lang w:val="nb-NO"/>
      </w:rPr>
      <w:t>3256 Larvik</w:t>
    </w:r>
  </w:p>
  <w:p w14:paraId="25155E5E" w14:textId="77777777" w:rsidR="008C34BD" w:rsidRPr="00A9056D" w:rsidRDefault="008C34BD" w:rsidP="008C34BD">
    <w:pPr>
      <w:pStyle w:val="BasicParagraph"/>
      <w:ind w:left="5040" w:firstLine="18"/>
      <w:rPr>
        <w:rFonts w:ascii="Trebuchet MS" w:hAnsi="Trebuchet MS" w:cs="HelveticaNeue"/>
        <w:color w:val="808080"/>
        <w:sz w:val="20"/>
        <w:szCs w:val="20"/>
        <w:lang w:val="nb-NO"/>
      </w:rPr>
    </w:pPr>
    <w:r w:rsidRPr="00070570">
      <w:rPr>
        <w:rFonts w:ascii="Trebuchet MS" w:hAnsi="Trebuchet MS" w:cs="HelveticaNeue"/>
        <w:b/>
        <w:color w:val="7BC143"/>
        <w:sz w:val="20"/>
        <w:szCs w:val="20"/>
        <w:lang w:val="nb-NO"/>
      </w:rPr>
      <w:t xml:space="preserve">Org. </w:t>
    </w:r>
    <w:proofErr w:type="spellStart"/>
    <w:r w:rsidRPr="00070570">
      <w:rPr>
        <w:rFonts w:ascii="Trebuchet MS" w:hAnsi="Trebuchet MS" w:cs="HelveticaNeue"/>
        <w:b/>
        <w:color w:val="7BC143"/>
        <w:sz w:val="20"/>
        <w:szCs w:val="20"/>
        <w:lang w:val="nb-NO"/>
      </w:rPr>
      <w:t>nr</w:t>
    </w:r>
    <w:proofErr w:type="spellEnd"/>
    <w:r w:rsidRPr="00A9056D">
      <w:rPr>
        <w:rFonts w:ascii="Trebuchet MS" w:hAnsi="Trebuchet MS" w:cs="HelveticaNeue"/>
        <w:color w:val="7BC143"/>
        <w:sz w:val="20"/>
        <w:szCs w:val="20"/>
        <w:lang w:val="nb-NO"/>
      </w:rPr>
      <w:t>:</w:t>
    </w:r>
    <w:r w:rsidRPr="00A9056D">
      <w:rPr>
        <w:rFonts w:ascii="Trebuchet MS" w:hAnsi="Trebuchet MS" w:cs="HelveticaNeue"/>
        <w:color w:val="7BC143"/>
        <w:sz w:val="20"/>
        <w:szCs w:val="20"/>
        <w:lang w:val="nb-NO"/>
      </w:rPr>
      <w:tab/>
    </w:r>
    <w:r w:rsidRPr="00F0496F">
      <w:rPr>
        <w:rFonts w:ascii="Trebuchet MS" w:hAnsi="Trebuchet MS"/>
        <w:color w:val="7F7F7F"/>
        <w:sz w:val="20"/>
        <w:szCs w:val="20"/>
        <w:lang w:val="nb-NO"/>
      </w:rPr>
      <w:t>999 507 425</w:t>
    </w:r>
  </w:p>
  <w:p w14:paraId="3FD210D1" w14:textId="77777777" w:rsidR="008C34BD" w:rsidRPr="00F0496F" w:rsidRDefault="008C34BD" w:rsidP="008C34BD">
    <w:pPr>
      <w:pStyle w:val="BasicParagraph"/>
      <w:ind w:left="5058" w:right="-1481"/>
      <w:rPr>
        <w:rFonts w:ascii="Trebuchet MS" w:hAnsi="Trebuchet MS"/>
        <w:color w:val="7F7F7F"/>
        <w:sz w:val="20"/>
        <w:szCs w:val="20"/>
        <w:lang w:val="nb-NO"/>
      </w:rPr>
    </w:pPr>
    <w:r w:rsidRPr="00070570">
      <w:rPr>
        <w:rFonts w:ascii="Trebuchet MS" w:hAnsi="Trebuchet MS" w:cs="HelveticaNeue"/>
        <w:b/>
        <w:color w:val="7BC143"/>
        <w:sz w:val="20"/>
        <w:szCs w:val="20"/>
        <w:lang w:val="nb-NO"/>
      </w:rPr>
      <w:t>Mobil:</w:t>
    </w:r>
    <w:r w:rsidRPr="00070570">
      <w:rPr>
        <w:rFonts w:ascii="Trebuchet MS" w:hAnsi="Trebuchet MS" w:cs="HelveticaNeue"/>
        <w:b/>
        <w:color w:val="7BC143"/>
        <w:sz w:val="20"/>
        <w:szCs w:val="20"/>
        <w:lang w:val="nb-NO"/>
      </w:rPr>
      <w:tab/>
    </w:r>
    <w:r w:rsidRPr="00A9056D">
      <w:rPr>
        <w:rFonts w:ascii="Trebuchet MS" w:hAnsi="Trebuchet MS" w:cs="HelveticaNeue"/>
        <w:color w:val="7BC143"/>
        <w:sz w:val="20"/>
        <w:szCs w:val="20"/>
        <w:lang w:val="nb-NO"/>
      </w:rPr>
      <w:tab/>
    </w:r>
    <w:r w:rsidRPr="00F0496F">
      <w:rPr>
        <w:rFonts w:ascii="Trebuchet MS" w:hAnsi="Trebuchet MS"/>
        <w:color w:val="7F7F7F"/>
        <w:sz w:val="20"/>
        <w:szCs w:val="20"/>
        <w:lang w:val="nb-NO"/>
      </w:rPr>
      <w:t>9283 1964/ 9758 0620</w:t>
    </w:r>
  </w:p>
  <w:p w14:paraId="78DC0581" w14:textId="77777777" w:rsidR="008C34BD" w:rsidRPr="009E2544" w:rsidRDefault="008C34BD" w:rsidP="008C34BD">
    <w:pPr>
      <w:pStyle w:val="BasicParagraph"/>
      <w:ind w:left="5058" w:right="-1481"/>
      <w:rPr>
        <w:rFonts w:ascii="Trebuchet MS" w:hAnsi="Trebuchet MS" w:cs="Tahoma"/>
        <w:color w:val="7F7F7F"/>
        <w:sz w:val="20"/>
        <w:szCs w:val="20"/>
        <w:shd w:val="clear" w:color="auto" w:fill="FFFFFF"/>
        <w:lang w:val="nb-NO"/>
      </w:rPr>
    </w:pPr>
    <w:r w:rsidRPr="00A1726B">
      <w:rPr>
        <w:rFonts w:ascii="Trebuchet MS" w:hAnsi="Trebuchet MS" w:cs="HelveticaNeue"/>
        <w:b/>
        <w:color w:val="7BC143"/>
        <w:sz w:val="20"/>
        <w:szCs w:val="20"/>
        <w:lang w:val="nb-NO"/>
      </w:rPr>
      <w:t>E-post:</w:t>
    </w:r>
    <w:r w:rsidRPr="00A1726B">
      <w:rPr>
        <w:rFonts w:ascii="Trebuchet MS" w:hAnsi="Trebuchet MS" w:cs="Tahoma"/>
        <w:color w:val="333333"/>
        <w:sz w:val="20"/>
        <w:szCs w:val="20"/>
        <w:shd w:val="clear" w:color="auto" w:fill="FFFFFF"/>
        <w:lang w:val="nb-NO"/>
      </w:rPr>
      <w:tab/>
    </w:r>
    <w:r w:rsidRPr="00A1726B">
      <w:rPr>
        <w:rFonts w:ascii="Trebuchet MS" w:hAnsi="Trebuchet MS" w:cs="Tahoma"/>
        <w:color w:val="333333"/>
        <w:sz w:val="20"/>
        <w:szCs w:val="20"/>
        <w:shd w:val="clear" w:color="auto" w:fill="FFFFFF"/>
        <w:lang w:val="nb-NO"/>
      </w:rPr>
      <w:tab/>
    </w:r>
    <w:hyperlink r:id="rId2" w:history="1">
      <w:r w:rsidRPr="009E2544">
        <w:rPr>
          <w:rStyle w:val="Hyperkobling"/>
          <w:rFonts w:ascii="Trebuchet MS" w:hAnsi="Trebuchet MS" w:cs="Tahoma"/>
          <w:color w:val="7F7F7F"/>
          <w:sz w:val="20"/>
          <w:szCs w:val="20"/>
          <w:shd w:val="clear" w:color="auto" w:fill="FFFFFF"/>
          <w:lang w:val="nb-NO"/>
        </w:rPr>
        <w:t>post@larvik.frivilligsentral.no</w:t>
      </w:r>
    </w:hyperlink>
  </w:p>
  <w:p w14:paraId="2BCC0F10" w14:textId="77777777" w:rsidR="008C34BD" w:rsidRPr="00A9056D" w:rsidRDefault="008C34BD" w:rsidP="008C34BD">
    <w:pPr>
      <w:pStyle w:val="BasicParagraph"/>
      <w:ind w:left="5058" w:right="-1481"/>
      <w:rPr>
        <w:rFonts w:ascii="Trebuchet MS" w:hAnsi="Trebuchet MS" w:cs="HelveticaNeue"/>
        <w:color w:val="808080"/>
        <w:sz w:val="18"/>
        <w:szCs w:val="18"/>
        <w:lang w:val="nb-NO"/>
      </w:rPr>
    </w:pPr>
    <w:r w:rsidRPr="00070570">
      <w:rPr>
        <w:rFonts w:ascii="Trebuchet MS" w:hAnsi="Trebuchet MS" w:cs="HelveticaNeue"/>
        <w:b/>
        <w:color w:val="7BC143"/>
        <w:sz w:val="20"/>
        <w:szCs w:val="20"/>
        <w:lang w:val="nb-NO"/>
      </w:rPr>
      <w:t>Facebook</w:t>
    </w:r>
    <w:r w:rsidRPr="00070570">
      <w:rPr>
        <w:rFonts w:ascii="Trebuchet MS" w:hAnsi="Trebuchet MS" w:cs="HelveticaNeue"/>
        <w:b/>
        <w:color w:val="auto"/>
        <w:sz w:val="20"/>
        <w:szCs w:val="20"/>
        <w:lang w:val="nb-NO"/>
      </w:rPr>
      <w:t>:</w:t>
    </w:r>
    <w:r>
      <w:rPr>
        <w:rFonts w:ascii="Trebuchet MS" w:hAnsi="Trebuchet MS" w:cs="HelveticaNeue"/>
        <w:color w:val="auto"/>
        <w:sz w:val="20"/>
        <w:szCs w:val="20"/>
        <w:lang w:val="nb-NO"/>
      </w:rPr>
      <w:tab/>
    </w:r>
    <w:r w:rsidRPr="00070570">
      <w:rPr>
        <w:rFonts w:ascii="Trebuchet MS" w:hAnsi="Trebuchet MS" w:cs="HelveticaNeue"/>
        <w:color w:val="595959"/>
        <w:sz w:val="18"/>
        <w:szCs w:val="18"/>
        <w:lang w:val="nb-NO"/>
      </w:rPr>
      <w:t>http://facebook.com/FrivilligsentralenILarvik</w:t>
    </w:r>
  </w:p>
  <w:p w14:paraId="4E6AB38D" w14:textId="77777777" w:rsidR="008C34BD" w:rsidRPr="00A9056D" w:rsidRDefault="008C34BD" w:rsidP="008C34BD">
    <w:pPr>
      <w:pStyle w:val="BasicParagraph"/>
      <w:ind w:left="5058" w:right="-1481"/>
      <w:rPr>
        <w:rFonts w:ascii="Trebuchet MS" w:hAnsi="Trebuchet MS" w:cs="HelveticaNeue"/>
        <w:color w:val="808080"/>
        <w:sz w:val="18"/>
        <w:szCs w:val="18"/>
        <w:lang w:val="nb-NO"/>
      </w:rPr>
    </w:pPr>
    <w:r>
      <w:rPr>
        <w:rFonts w:ascii="Trebuchet MS" w:hAnsi="Trebuchet MS" w:cs="HelveticaNeue"/>
        <w:b/>
        <w:color w:val="7BC143"/>
        <w:sz w:val="20"/>
        <w:szCs w:val="20"/>
        <w:lang w:val="nb-NO"/>
      </w:rPr>
      <w:t>Web</w:t>
    </w:r>
    <w:r w:rsidRPr="00070570">
      <w:rPr>
        <w:rFonts w:ascii="Trebuchet MS" w:hAnsi="Trebuchet MS" w:cs="HelveticaNeue"/>
        <w:b/>
        <w:color w:val="auto"/>
        <w:sz w:val="20"/>
        <w:szCs w:val="20"/>
        <w:lang w:val="nb-NO"/>
      </w:rPr>
      <w:t>:</w:t>
    </w:r>
    <w:r>
      <w:rPr>
        <w:rFonts w:ascii="Trebuchet MS" w:hAnsi="Trebuchet MS" w:cs="HelveticaNeue"/>
        <w:color w:val="auto"/>
        <w:sz w:val="20"/>
        <w:szCs w:val="20"/>
        <w:lang w:val="nb-NO"/>
      </w:rPr>
      <w:tab/>
    </w:r>
    <w:r>
      <w:rPr>
        <w:rFonts w:ascii="Trebuchet MS" w:hAnsi="Trebuchet MS" w:cs="HelveticaNeue"/>
        <w:color w:val="auto"/>
        <w:sz w:val="20"/>
        <w:szCs w:val="20"/>
        <w:lang w:val="nb-NO"/>
      </w:rPr>
      <w:tab/>
    </w:r>
    <w:r w:rsidRPr="00070570">
      <w:rPr>
        <w:rFonts w:ascii="Trebuchet MS" w:hAnsi="Trebuchet MS" w:cs="HelveticaNeue"/>
        <w:color w:val="595959"/>
        <w:sz w:val="18"/>
        <w:szCs w:val="18"/>
        <w:lang w:val="nb-NO"/>
      </w:rPr>
      <w:t>http://</w:t>
    </w:r>
    <w:r w:rsidRPr="008C34BD">
      <w:rPr>
        <w:rFonts w:ascii="Trebuchet MS" w:hAnsi="Trebuchet MS" w:cs="HelveticaNeue"/>
        <w:color w:val="595959"/>
        <w:sz w:val="18"/>
        <w:szCs w:val="18"/>
        <w:lang w:val="nb-NO"/>
      </w:rPr>
      <w:t>larvik.frivilligsentral.no/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E197" w14:textId="77777777" w:rsidR="008F7C58" w:rsidRDefault="008F7C58">
      <w:r>
        <w:separator/>
      </w:r>
    </w:p>
  </w:footnote>
  <w:footnote w:type="continuationSeparator" w:id="0">
    <w:p w14:paraId="432DBEA8" w14:textId="77777777" w:rsidR="008F7C58" w:rsidRDefault="008F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452544976"/>
  <w:bookmarkEnd w:id="1"/>
  <w:p w14:paraId="7F626C59" w14:textId="77777777" w:rsidR="00AE6346" w:rsidRDefault="00AE6346" w:rsidP="00AE6346">
    <w:pPr>
      <w:pStyle w:val="Topptekst"/>
      <w:pBdr>
        <w:bottom w:val="single" w:sz="4" w:space="1" w:color="auto"/>
      </w:pBdr>
      <w:ind w:right="-99"/>
    </w:pPr>
    <w:r>
      <w:object w:dxaOrig="3690" w:dyaOrig="2235" w14:anchorId="78E98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5pt;height:111.75pt">
          <v:imagedata r:id="rId1" o:title=""/>
        </v:shape>
        <o:OLEObject Type="Embed" ProgID="Word.Picture.8" ShapeID="_x0000_i1025" DrawAspect="Content" ObjectID="_1642923245" r:id="rId2"/>
      </w:object>
    </w:r>
  </w:p>
  <w:p w14:paraId="7DE3893D" w14:textId="77777777" w:rsidR="00AE6346" w:rsidRDefault="00AE6346" w:rsidP="00AE6346">
    <w:pPr>
      <w:pStyle w:val="Topptekst"/>
      <w:pBdr>
        <w:bottom w:val="single" w:sz="4" w:space="1" w:color="auto"/>
      </w:pBdr>
      <w:ind w:right="-99"/>
    </w:pPr>
  </w:p>
  <w:p w14:paraId="1D14F38E" w14:textId="77777777" w:rsidR="00AE6346" w:rsidRPr="00F97F87" w:rsidRDefault="00AE6346" w:rsidP="00AE6346">
    <w:pPr>
      <w:pStyle w:val="Topptekst"/>
      <w:pBdr>
        <w:bottom w:val="single" w:sz="4" w:space="1" w:color="auto"/>
      </w:pBdr>
      <w:ind w:right="-99"/>
      <w:jc w:val="center"/>
      <w:rPr>
        <w:b/>
        <w:sz w:val="32"/>
        <w:szCs w:val="32"/>
      </w:rPr>
    </w:pPr>
    <w:r w:rsidRPr="00F97F87">
      <w:rPr>
        <w:rFonts w:ascii="Calibri" w:hAnsi="Calibri"/>
        <w:b/>
        <w:sz w:val="32"/>
        <w:szCs w:val="32"/>
      </w:rPr>
      <w:t>SØKNADSSKJEMA</w:t>
    </w:r>
    <w:r w:rsidR="00F97F87">
      <w:rPr>
        <w:rFonts w:ascii="Calibri" w:hAnsi="Calibri"/>
        <w:b/>
        <w:sz w:val="32"/>
        <w:szCs w:val="32"/>
      </w:rPr>
      <w:t>:</w:t>
    </w:r>
    <w:r w:rsidRPr="00F97F87">
      <w:rPr>
        <w:rFonts w:ascii="Calibri" w:hAnsi="Calibri"/>
        <w:b/>
        <w:sz w:val="32"/>
        <w:szCs w:val="32"/>
      </w:rPr>
      <w:t xml:space="preserve"> </w:t>
    </w:r>
    <w:r w:rsidR="00F97F87" w:rsidRPr="00F97F87">
      <w:rPr>
        <w:rFonts w:ascii="Calibri" w:hAnsi="Calibri"/>
        <w:b/>
        <w:sz w:val="32"/>
        <w:szCs w:val="32"/>
      </w:rPr>
      <w:t>Fond For Fritidsaktiviteter</w:t>
    </w:r>
  </w:p>
  <w:p w14:paraId="47D054F2" w14:textId="77777777" w:rsidR="00677817" w:rsidRDefault="0067781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77E3" w14:textId="77777777" w:rsidR="00AE6346" w:rsidRDefault="00677817" w:rsidP="00AE6346">
    <w:pPr>
      <w:pStyle w:val="Topptekst"/>
      <w:pBdr>
        <w:bottom w:val="single" w:sz="4" w:space="1" w:color="auto"/>
      </w:pBdr>
      <w:ind w:right="-99"/>
    </w:pPr>
    <w:r>
      <w:object w:dxaOrig="3690" w:dyaOrig="2235" w14:anchorId="326E7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4.5pt;height:111.75pt">
          <v:imagedata r:id="rId1" o:title=""/>
        </v:shape>
        <o:OLEObject Type="Embed" ProgID="Word.Picture.8" ShapeID="_x0000_i1026" DrawAspect="Content" ObjectID="_1642923246" r:id="rId2"/>
      </w:object>
    </w:r>
  </w:p>
  <w:p w14:paraId="6329F902" w14:textId="77777777" w:rsidR="00AE6346" w:rsidRDefault="00AE6346" w:rsidP="00AE6346">
    <w:pPr>
      <w:pStyle w:val="Topptekst"/>
      <w:pBdr>
        <w:bottom w:val="single" w:sz="4" w:space="1" w:color="auto"/>
      </w:pBdr>
      <w:ind w:right="-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13AE" w14:textId="77777777" w:rsidR="00677817" w:rsidRDefault="008F7C58">
    <w:pPr>
      <w:pStyle w:val="Topptekst"/>
    </w:pPr>
    <w:r>
      <w:rPr>
        <w:noProof/>
        <w:lang w:eastAsia="nb-NO"/>
      </w:rPr>
      <w:pict w14:anchorId="571DF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483.85pt;height:53.1pt;z-index:-251657728;mso-wrap-edited:f;mso-position-horizontal:center;mso-position-horizontal-relative:margin;mso-position-vertical:center;mso-position-vertical-relative:margin" wrapcoords="-33 0 -33 21295 21600 21295 21600 0 -33 0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6BA"/>
    <w:multiLevelType w:val="hybridMultilevel"/>
    <w:tmpl w:val="D382CCC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5D6827"/>
    <w:multiLevelType w:val="hybridMultilevel"/>
    <w:tmpl w:val="08E215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55A"/>
    <w:multiLevelType w:val="hybridMultilevel"/>
    <w:tmpl w:val="7DC0ABA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397E30"/>
    <w:multiLevelType w:val="hybridMultilevel"/>
    <w:tmpl w:val="9CA84EFE"/>
    <w:lvl w:ilvl="0" w:tplc="E1BEE0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236A4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1982B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644100">
      <w:start w:val="415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100B5C">
      <w:start w:val="1050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92EBE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9E29F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872D2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42223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30419"/>
    <w:multiLevelType w:val="hybridMultilevel"/>
    <w:tmpl w:val="CE7A965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74544"/>
    <w:multiLevelType w:val="hybridMultilevel"/>
    <w:tmpl w:val="A53C7166"/>
    <w:lvl w:ilvl="0" w:tplc="08224214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C351EE"/>
    <w:multiLevelType w:val="hybridMultilevel"/>
    <w:tmpl w:val="9E6AC5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CF000D"/>
    <w:multiLevelType w:val="hybridMultilevel"/>
    <w:tmpl w:val="337473C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C1A7A"/>
    <w:multiLevelType w:val="hybridMultilevel"/>
    <w:tmpl w:val="ED4C2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72DCC"/>
    <w:multiLevelType w:val="hybridMultilevel"/>
    <w:tmpl w:val="50E61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3A23"/>
    <w:multiLevelType w:val="hybridMultilevel"/>
    <w:tmpl w:val="02E2E7BC"/>
    <w:lvl w:ilvl="0" w:tplc="0414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 w15:restartNumberingAfterBreak="0">
    <w:nsid w:val="44DB5080"/>
    <w:multiLevelType w:val="hybridMultilevel"/>
    <w:tmpl w:val="2930600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C3368C"/>
    <w:multiLevelType w:val="hybridMultilevel"/>
    <w:tmpl w:val="D0641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B289E"/>
    <w:multiLevelType w:val="hybridMultilevel"/>
    <w:tmpl w:val="35E4EDC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9C4433"/>
    <w:multiLevelType w:val="hybridMultilevel"/>
    <w:tmpl w:val="501A6CE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D764DB"/>
    <w:multiLevelType w:val="hybridMultilevel"/>
    <w:tmpl w:val="2DE06E3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066942"/>
    <w:multiLevelType w:val="hybridMultilevel"/>
    <w:tmpl w:val="998C335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0B1732"/>
    <w:multiLevelType w:val="hybridMultilevel"/>
    <w:tmpl w:val="13EED3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811C8"/>
    <w:multiLevelType w:val="hybridMultilevel"/>
    <w:tmpl w:val="AE0EC076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F111B8E"/>
    <w:multiLevelType w:val="hybridMultilevel"/>
    <w:tmpl w:val="B972C24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FA73A9F"/>
    <w:multiLevelType w:val="hybridMultilevel"/>
    <w:tmpl w:val="BB7CF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D7149"/>
    <w:multiLevelType w:val="hybridMultilevel"/>
    <w:tmpl w:val="B7081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07CEC"/>
    <w:multiLevelType w:val="hybridMultilevel"/>
    <w:tmpl w:val="95881A8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353A4B"/>
    <w:multiLevelType w:val="hybridMultilevel"/>
    <w:tmpl w:val="C11027B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0"/>
  </w:num>
  <w:num w:numId="5">
    <w:abstractNumId w:val="22"/>
  </w:num>
  <w:num w:numId="6">
    <w:abstractNumId w:val="13"/>
  </w:num>
  <w:num w:numId="7">
    <w:abstractNumId w:val="18"/>
  </w:num>
  <w:num w:numId="8">
    <w:abstractNumId w:val="5"/>
  </w:num>
  <w:num w:numId="9">
    <w:abstractNumId w:val="21"/>
  </w:num>
  <w:num w:numId="10">
    <w:abstractNumId w:val="10"/>
  </w:num>
  <w:num w:numId="11">
    <w:abstractNumId w:val="23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15"/>
  </w:num>
  <w:num w:numId="17">
    <w:abstractNumId w:val="19"/>
  </w:num>
  <w:num w:numId="18">
    <w:abstractNumId w:val="4"/>
  </w:num>
  <w:num w:numId="19">
    <w:abstractNumId w:val="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EB7"/>
    <w:rsid w:val="000037A1"/>
    <w:rsid w:val="00015E6B"/>
    <w:rsid w:val="00023737"/>
    <w:rsid w:val="00051535"/>
    <w:rsid w:val="000573E4"/>
    <w:rsid w:val="00062038"/>
    <w:rsid w:val="00070570"/>
    <w:rsid w:val="00077150"/>
    <w:rsid w:val="00084104"/>
    <w:rsid w:val="00086E59"/>
    <w:rsid w:val="000903C5"/>
    <w:rsid w:val="000B0A39"/>
    <w:rsid w:val="000B4C84"/>
    <w:rsid w:val="000C1577"/>
    <w:rsid w:val="000E1294"/>
    <w:rsid w:val="000F0261"/>
    <w:rsid w:val="000F73BC"/>
    <w:rsid w:val="000F7DEB"/>
    <w:rsid w:val="001015FC"/>
    <w:rsid w:val="00122745"/>
    <w:rsid w:val="00122ED7"/>
    <w:rsid w:val="00126B14"/>
    <w:rsid w:val="0015319D"/>
    <w:rsid w:val="00153878"/>
    <w:rsid w:val="0019177B"/>
    <w:rsid w:val="001957B1"/>
    <w:rsid w:val="001A67F5"/>
    <w:rsid w:val="001B2EEE"/>
    <w:rsid w:val="001C58CA"/>
    <w:rsid w:val="001E4EFC"/>
    <w:rsid w:val="001F30E5"/>
    <w:rsid w:val="001F6E2E"/>
    <w:rsid w:val="00214695"/>
    <w:rsid w:val="0022658C"/>
    <w:rsid w:val="00231C53"/>
    <w:rsid w:val="00233C50"/>
    <w:rsid w:val="00246246"/>
    <w:rsid w:val="00251D07"/>
    <w:rsid w:val="002674F4"/>
    <w:rsid w:val="00273735"/>
    <w:rsid w:val="0027699E"/>
    <w:rsid w:val="00291EB7"/>
    <w:rsid w:val="002A23F7"/>
    <w:rsid w:val="002B62B5"/>
    <w:rsid w:val="002E640F"/>
    <w:rsid w:val="00300AAA"/>
    <w:rsid w:val="00305E57"/>
    <w:rsid w:val="00322D40"/>
    <w:rsid w:val="003262BE"/>
    <w:rsid w:val="00340C59"/>
    <w:rsid w:val="0035053D"/>
    <w:rsid w:val="00362DD5"/>
    <w:rsid w:val="0037025E"/>
    <w:rsid w:val="00373C71"/>
    <w:rsid w:val="003A069D"/>
    <w:rsid w:val="003A3B05"/>
    <w:rsid w:val="003B18B4"/>
    <w:rsid w:val="003C3D2E"/>
    <w:rsid w:val="003D54B2"/>
    <w:rsid w:val="003E5CFC"/>
    <w:rsid w:val="003F2819"/>
    <w:rsid w:val="00402A2D"/>
    <w:rsid w:val="00407750"/>
    <w:rsid w:val="00411E1E"/>
    <w:rsid w:val="004128E0"/>
    <w:rsid w:val="0041646D"/>
    <w:rsid w:val="00431200"/>
    <w:rsid w:val="00443D50"/>
    <w:rsid w:val="00444338"/>
    <w:rsid w:val="004447DE"/>
    <w:rsid w:val="00451C8F"/>
    <w:rsid w:val="00456B4E"/>
    <w:rsid w:val="00491647"/>
    <w:rsid w:val="00497D6D"/>
    <w:rsid w:val="004A58C4"/>
    <w:rsid w:val="004A74F8"/>
    <w:rsid w:val="004A753A"/>
    <w:rsid w:val="004C34D8"/>
    <w:rsid w:val="004E2C3C"/>
    <w:rsid w:val="00501148"/>
    <w:rsid w:val="005260AC"/>
    <w:rsid w:val="00536DFC"/>
    <w:rsid w:val="00540059"/>
    <w:rsid w:val="00554C38"/>
    <w:rsid w:val="00567102"/>
    <w:rsid w:val="00576C84"/>
    <w:rsid w:val="005815EF"/>
    <w:rsid w:val="00582419"/>
    <w:rsid w:val="0058533C"/>
    <w:rsid w:val="0059641C"/>
    <w:rsid w:val="005A0887"/>
    <w:rsid w:val="005C61AA"/>
    <w:rsid w:val="005D1124"/>
    <w:rsid w:val="005D71FA"/>
    <w:rsid w:val="005E6162"/>
    <w:rsid w:val="005F0C3D"/>
    <w:rsid w:val="005F0EE4"/>
    <w:rsid w:val="006056AB"/>
    <w:rsid w:val="00641A65"/>
    <w:rsid w:val="006478E2"/>
    <w:rsid w:val="00647A2E"/>
    <w:rsid w:val="00652FF2"/>
    <w:rsid w:val="00663D4F"/>
    <w:rsid w:val="00677817"/>
    <w:rsid w:val="00694972"/>
    <w:rsid w:val="00696D69"/>
    <w:rsid w:val="006A2E00"/>
    <w:rsid w:val="006C4CD8"/>
    <w:rsid w:val="006D02B4"/>
    <w:rsid w:val="006D4098"/>
    <w:rsid w:val="00722BFE"/>
    <w:rsid w:val="00743DE0"/>
    <w:rsid w:val="00754702"/>
    <w:rsid w:val="00786340"/>
    <w:rsid w:val="007B1D39"/>
    <w:rsid w:val="007C166F"/>
    <w:rsid w:val="007C2F90"/>
    <w:rsid w:val="007C5AD0"/>
    <w:rsid w:val="007C7745"/>
    <w:rsid w:val="007D76F0"/>
    <w:rsid w:val="007F297A"/>
    <w:rsid w:val="00807E7B"/>
    <w:rsid w:val="00831EE9"/>
    <w:rsid w:val="00841F78"/>
    <w:rsid w:val="00846FE0"/>
    <w:rsid w:val="0085440B"/>
    <w:rsid w:val="008675FD"/>
    <w:rsid w:val="00872BEE"/>
    <w:rsid w:val="008747C1"/>
    <w:rsid w:val="00880848"/>
    <w:rsid w:val="00883E2A"/>
    <w:rsid w:val="00897635"/>
    <w:rsid w:val="008A3C16"/>
    <w:rsid w:val="008B6330"/>
    <w:rsid w:val="008B6DAC"/>
    <w:rsid w:val="008C34BD"/>
    <w:rsid w:val="008C41AC"/>
    <w:rsid w:val="008E1A43"/>
    <w:rsid w:val="008F7C58"/>
    <w:rsid w:val="0092045A"/>
    <w:rsid w:val="0092406C"/>
    <w:rsid w:val="0092589B"/>
    <w:rsid w:val="00941308"/>
    <w:rsid w:val="00941E06"/>
    <w:rsid w:val="00942B21"/>
    <w:rsid w:val="00957462"/>
    <w:rsid w:val="00975EA7"/>
    <w:rsid w:val="00981EFA"/>
    <w:rsid w:val="009A2DE9"/>
    <w:rsid w:val="009E2544"/>
    <w:rsid w:val="00A00B09"/>
    <w:rsid w:val="00A1726B"/>
    <w:rsid w:val="00A17FB0"/>
    <w:rsid w:val="00A26CB5"/>
    <w:rsid w:val="00A345AB"/>
    <w:rsid w:val="00A35AD7"/>
    <w:rsid w:val="00A472E9"/>
    <w:rsid w:val="00A53F5A"/>
    <w:rsid w:val="00A667AD"/>
    <w:rsid w:val="00A7092F"/>
    <w:rsid w:val="00A70A0F"/>
    <w:rsid w:val="00A81E59"/>
    <w:rsid w:val="00A84FF9"/>
    <w:rsid w:val="00A9056D"/>
    <w:rsid w:val="00A93542"/>
    <w:rsid w:val="00AC49F6"/>
    <w:rsid w:val="00AD758C"/>
    <w:rsid w:val="00AE6346"/>
    <w:rsid w:val="00AE686A"/>
    <w:rsid w:val="00AE702F"/>
    <w:rsid w:val="00AE7A34"/>
    <w:rsid w:val="00B1106B"/>
    <w:rsid w:val="00B12FB8"/>
    <w:rsid w:val="00B45ABA"/>
    <w:rsid w:val="00B55EBF"/>
    <w:rsid w:val="00B57E87"/>
    <w:rsid w:val="00B71B6E"/>
    <w:rsid w:val="00B927A5"/>
    <w:rsid w:val="00BA2122"/>
    <w:rsid w:val="00BC0B85"/>
    <w:rsid w:val="00BD0D98"/>
    <w:rsid w:val="00BD2E7F"/>
    <w:rsid w:val="00BD5493"/>
    <w:rsid w:val="00BF4F88"/>
    <w:rsid w:val="00BF71B0"/>
    <w:rsid w:val="00C0049F"/>
    <w:rsid w:val="00C02894"/>
    <w:rsid w:val="00C03ACC"/>
    <w:rsid w:val="00C13D88"/>
    <w:rsid w:val="00C2451D"/>
    <w:rsid w:val="00C32D61"/>
    <w:rsid w:val="00C429E7"/>
    <w:rsid w:val="00C50DF2"/>
    <w:rsid w:val="00C77D8C"/>
    <w:rsid w:val="00C932F4"/>
    <w:rsid w:val="00CA0727"/>
    <w:rsid w:val="00CC6C88"/>
    <w:rsid w:val="00CE0618"/>
    <w:rsid w:val="00CE51F4"/>
    <w:rsid w:val="00D047E1"/>
    <w:rsid w:val="00D048EA"/>
    <w:rsid w:val="00D077B5"/>
    <w:rsid w:val="00D36107"/>
    <w:rsid w:val="00D81B6E"/>
    <w:rsid w:val="00D83B88"/>
    <w:rsid w:val="00DA7AFF"/>
    <w:rsid w:val="00DC3B62"/>
    <w:rsid w:val="00DC50C6"/>
    <w:rsid w:val="00DF3E31"/>
    <w:rsid w:val="00DF7980"/>
    <w:rsid w:val="00E061F2"/>
    <w:rsid w:val="00E113D2"/>
    <w:rsid w:val="00E21201"/>
    <w:rsid w:val="00E2228F"/>
    <w:rsid w:val="00E23880"/>
    <w:rsid w:val="00E31CF4"/>
    <w:rsid w:val="00E32D0F"/>
    <w:rsid w:val="00E5077B"/>
    <w:rsid w:val="00E60187"/>
    <w:rsid w:val="00E71801"/>
    <w:rsid w:val="00E75783"/>
    <w:rsid w:val="00E77724"/>
    <w:rsid w:val="00EA479B"/>
    <w:rsid w:val="00EB7E09"/>
    <w:rsid w:val="00ED710B"/>
    <w:rsid w:val="00EE4F77"/>
    <w:rsid w:val="00EE6BE8"/>
    <w:rsid w:val="00EF7201"/>
    <w:rsid w:val="00F00CC7"/>
    <w:rsid w:val="00F0496F"/>
    <w:rsid w:val="00F1504F"/>
    <w:rsid w:val="00F161FA"/>
    <w:rsid w:val="00F32704"/>
    <w:rsid w:val="00F470E4"/>
    <w:rsid w:val="00F543D3"/>
    <w:rsid w:val="00F64A59"/>
    <w:rsid w:val="00F674BC"/>
    <w:rsid w:val="00F76337"/>
    <w:rsid w:val="00F97F87"/>
    <w:rsid w:val="00FA1ACE"/>
    <w:rsid w:val="00FA2C0A"/>
    <w:rsid w:val="00FC20BC"/>
    <w:rsid w:val="00FC709F"/>
    <w:rsid w:val="00FE08AC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587B845"/>
  <w15:docId w15:val="{9084D0E2-88D3-4F12-B88D-F08BE42D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85"/>
    <w:rPr>
      <w:sz w:val="24"/>
      <w:szCs w:val="24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4A5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056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4A58C4"/>
    <w:rPr>
      <w:rFonts w:cs="Times New Roman"/>
      <w:b/>
      <w:bCs/>
      <w:kern w:val="36"/>
      <w:sz w:val="48"/>
      <w:szCs w:val="48"/>
    </w:rPr>
  </w:style>
  <w:style w:type="character" w:customStyle="1" w:styleId="Overskrift2Tegn">
    <w:name w:val="Overskrift 2 Tegn"/>
    <w:link w:val="Overskrift2"/>
    <w:uiPriority w:val="9"/>
    <w:semiHidden/>
    <w:locked/>
    <w:rsid w:val="006056A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Fotnotetekst">
    <w:name w:val="footnote text"/>
    <w:basedOn w:val="Normal"/>
    <w:link w:val="FotnotetekstTegn"/>
    <w:uiPriority w:val="99"/>
    <w:semiHidden/>
    <w:rsid w:val="00831EE9"/>
  </w:style>
  <w:style w:type="character" w:customStyle="1" w:styleId="FotnotetekstTegn">
    <w:name w:val="Fotnotetekst Tegn"/>
    <w:link w:val="Fotnotetekst"/>
    <w:uiPriority w:val="99"/>
    <w:semiHidden/>
    <w:locked/>
    <w:rsid w:val="00246246"/>
    <w:rPr>
      <w:rFonts w:cs="Times New Roman"/>
      <w:lang w:val="x-none" w:eastAsia="en-US"/>
    </w:rPr>
  </w:style>
  <w:style w:type="character" w:styleId="Fotnotereferanse">
    <w:name w:val="footnote reference"/>
    <w:uiPriority w:val="99"/>
    <w:semiHidden/>
    <w:rsid w:val="00831EE9"/>
    <w:rPr>
      <w:rFonts w:cs="Times New Roman"/>
      <w:vertAlign w:val="superscript"/>
    </w:rPr>
  </w:style>
  <w:style w:type="paragraph" w:styleId="Topptekst">
    <w:name w:val="header"/>
    <w:basedOn w:val="Normal"/>
    <w:link w:val="TopptekstTegn"/>
    <w:uiPriority w:val="99"/>
    <w:rsid w:val="00831EE9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uiPriority w:val="99"/>
    <w:semiHidden/>
    <w:locked/>
    <w:rsid w:val="00246246"/>
    <w:rPr>
      <w:rFonts w:cs="Times New Roman"/>
      <w:sz w:val="24"/>
      <w:szCs w:val="24"/>
      <w:lang w:val="x-none" w:eastAsia="en-US"/>
    </w:rPr>
  </w:style>
  <w:style w:type="paragraph" w:styleId="Bunntekst">
    <w:name w:val="footer"/>
    <w:basedOn w:val="Normal"/>
    <w:link w:val="BunntekstTegn"/>
    <w:uiPriority w:val="99"/>
    <w:semiHidden/>
    <w:rsid w:val="00831EE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semiHidden/>
    <w:locked/>
    <w:rsid w:val="00246246"/>
    <w:rPr>
      <w:rFonts w:cs="Times New Roman"/>
      <w:sz w:val="24"/>
      <w:szCs w:val="24"/>
      <w:lang w:val="x-none" w:eastAsia="en-US"/>
    </w:rPr>
  </w:style>
  <w:style w:type="paragraph" w:customStyle="1" w:styleId="BasicParagraph">
    <w:name w:val="[Basic Paragraph]"/>
    <w:basedOn w:val="Normal"/>
    <w:rsid w:val="00831E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kobling">
    <w:name w:val="Hyperlink"/>
    <w:uiPriority w:val="99"/>
    <w:unhideWhenUsed/>
    <w:rsid w:val="00A9056D"/>
    <w:rPr>
      <w:rFonts w:cs="Times New Roman"/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0F7DEB"/>
    <w:rPr>
      <w:rFonts w:cs="Times New Roman"/>
      <w:color w:val="800080"/>
      <w:u w:val="single"/>
    </w:rPr>
  </w:style>
  <w:style w:type="table" w:styleId="Lysskyggelegging">
    <w:name w:val="Light Shading"/>
    <w:basedOn w:val="Vanligtabell"/>
    <w:uiPriority w:val="60"/>
    <w:rsid w:val="004A58C4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694972"/>
  </w:style>
  <w:style w:type="paragraph" w:styleId="HTML-forhndsformatert">
    <w:name w:val="HTML Preformatted"/>
    <w:basedOn w:val="Normal"/>
    <w:link w:val="HTML-forhndsformatertTegn"/>
    <w:uiPriority w:val="99"/>
    <w:rsid w:val="00605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nb-NO"/>
    </w:rPr>
  </w:style>
  <w:style w:type="character" w:customStyle="1" w:styleId="HTML-forhndsformatertTegn">
    <w:name w:val="HTML-forhåndsformatert Tegn"/>
    <w:link w:val="HTML-forhndsformatert"/>
    <w:uiPriority w:val="99"/>
    <w:locked/>
    <w:rsid w:val="006056AB"/>
    <w:rPr>
      <w:rFonts w:ascii="Courier New" w:hAnsi="Courier New" w:cs="Times New Roman"/>
    </w:rPr>
  </w:style>
  <w:style w:type="paragraph" w:styleId="NormalWeb">
    <w:name w:val="Normal (Web)"/>
    <w:basedOn w:val="Normal"/>
    <w:uiPriority w:val="99"/>
    <w:unhideWhenUsed/>
    <w:rsid w:val="00214695"/>
    <w:pPr>
      <w:spacing w:before="100" w:beforeAutospacing="1" w:after="100" w:afterAutospacing="1"/>
    </w:pPr>
    <w:rPr>
      <w:lang w:eastAsia="nb-NO"/>
    </w:rPr>
  </w:style>
  <w:style w:type="character" w:customStyle="1" w:styleId="hp">
    <w:name w:val="hp"/>
    <w:rsid w:val="00214695"/>
  </w:style>
  <w:style w:type="paragraph" w:styleId="Listeavsnitt">
    <w:name w:val="List Paragraph"/>
    <w:basedOn w:val="Normal"/>
    <w:uiPriority w:val="34"/>
    <w:qFormat/>
    <w:rsid w:val="00C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erk">
    <w:name w:val="Strong"/>
    <w:uiPriority w:val="22"/>
    <w:qFormat/>
    <w:rsid w:val="0022658C"/>
    <w:rPr>
      <w:b/>
      <w:bCs/>
    </w:rPr>
  </w:style>
  <w:style w:type="table" w:styleId="Tabellrutenett">
    <w:name w:val="Table Grid"/>
    <w:basedOn w:val="Vanligtabell"/>
    <w:uiPriority w:val="59"/>
    <w:rsid w:val="00A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larvik.frivilligsentral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larvik.frivilligsentral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larvik.frivilligsentral.n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2678</CharactersWithSpaces>
  <SharedDoc>false</SharedDoc>
  <HLinks>
    <vt:vector size="6" baseType="variant"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mailto:post@larvik.frivilligsentral.no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Nyhetsbrev</dc:subject>
  <dc:creator>Ann-Kristin Aanstad</dc:creator>
  <cp:lastModifiedBy>Robert Brekke</cp:lastModifiedBy>
  <cp:revision>2</cp:revision>
  <cp:lastPrinted>2014-06-12T22:58:00Z</cp:lastPrinted>
  <dcterms:created xsi:type="dcterms:W3CDTF">2020-02-11T09:48:00Z</dcterms:created>
  <dcterms:modified xsi:type="dcterms:W3CDTF">2020-02-11T09:48:00Z</dcterms:modified>
</cp:coreProperties>
</file>